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83B0" w14:textId="5D8238E5" w:rsidR="3F2410B5" w:rsidRDefault="4678E33B" w:rsidP="55E3C5B1">
      <w:pPr>
        <w:jc w:val="center"/>
        <w:rPr>
          <w:b/>
          <w:bCs/>
          <w:u w:val="single"/>
        </w:rPr>
      </w:pPr>
      <w:r w:rsidRPr="00FFE62C">
        <w:rPr>
          <w:b/>
          <w:bCs/>
          <w:u w:val="single"/>
        </w:rPr>
        <w:t xml:space="preserve">Elementary </w:t>
      </w:r>
      <w:r w:rsidR="3F2410B5" w:rsidRPr="00FFE62C">
        <w:rPr>
          <w:b/>
          <w:bCs/>
          <w:u w:val="single"/>
        </w:rPr>
        <w:t>Fun Fitness Week</w:t>
      </w:r>
    </w:p>
    <w:p w14:paraId="23E5FCB7" w14:textId="06E4E72B" w:rsidR="3F2410B5" w:rsidRDefault="3F2410B5" w:rsidP="55E3C5B1">
      <w:pPr>
        <w:rPr>
          <w:b/>
          <w:bCs/>
          <w:u w:val="single"/>
        </w:rPr>
      </w:pPr>
      <w:r w:rsidRPr="55E3C5B1">
        <w:rPr>
          <w:b/>
          <w:bCs/>
          <w:u w:val="single"/>
        </w:rPr>
        <w:t xml:space="preserve">Ladder Challenge: </w:t>
      </w:r>
    </w:p>
    <w:p w14:paraId="62DD604C" w14:textId="1D24F09D" w:rsidR="3F2410B5" w:rsidRDefault="3F2410B5" w:rsidP="55E3C5B1">
      <w:r>
        <w:t>Fun fitness week is all about improvement! Your goal is to climb to the top of the fitness ladder!</w:t>
      </w:r>
      <w:r w:rsidR="66B679BB">
        <w:t xml:space="preserve"> Each day you will be given a series of activities to complete. Once completed you may move on to the next step o</w:t>
      </w:r>
      <w:r w:rsidR="048352D1">
        <w:t xml:space="preserve">f the ladder! </w:t>
      </w:r>
    </w:p>
    <w:p w14:paraId="5B6D15D1" w14:textId="404E1DC9" w:rsidR="5EB29FB7" w:rsidRDefault="3F2410B5" w:rsidP="00FFE62C">
      <w:pPr>
        <w:rPr>
          <w:b/>
          <w:bCs/>
          <w:u w:val="single"/>
        </w:rPr>
      </w:pPr>
      <w:r w:rsidRPr="00FFE62C">
        <w:rPr>
          <w:b/>
          <w:bCs/>
          <w:u w:val="single"/>
        </w:rPr>
        <w:t>How it works</w:t>
      </w:r>
    </w:p>
    <w:p w14:paraId="0B9E81CD" w14:textId="534B5049" w:rsidR="3F2410B5" w:rsidRDefault="3F2410B5" w:rsidP="00FFE62C">
      <w:pPr>
        <w:pStyle w:val="ListParagraph"/>
        <w:numPr>
          <w:ilvl w:val="0"/>
          <w:numId w:val="15"/>
        </w:numPr>
      </w:pPr>
      <w:r>
        <w:t xml:space="preserve">You will be </w:t>
      </w:r>
      <w:r w:rsidR="74805E5A">
        <w:t xml:space="preserve">assigned five different </w:t>
      </w:r>
      <w:r>
        <w:t>series of exercises</w:t>
      </w:r>
      <w:r w:rsidR="42679C7A">
        <w:t>/activities</w:t>
      </w:r>
      <w:r>
        <w:t xml:space="preserve"> for the week. </w:t>
      </w:r>
    </w:p>
    <w:p w14:paraId="10C46A52" w14:textId="387BAB56" w:rsidR="6E8F0B28" w:rsidRDefault="43594F05" w:rsidP="00FFE62C">
      <w:pPr>
        <w:pStyle w:val="ListParagraph"/>
        <w:numPr>
          <w:ilvl w:val="0"/>
          <w:numId w:val="15"/>
        </w:numPr>
      </w:pPr>
      <w:r>
        <w:t xml:space="preserve">Each day you will complete a </w:t>
      </w:r>
      <w:r w:rsidR="5431368F">
        <w:t>warmup</w:t>
      </w:r>
      <w:r>
        <w:t xml:space="preserve"> along with the daily activities. </w:t>
      </w:r>
      <w:r w:rsidR="155EF8A7">
        <w:t xml:space="preserve">Once you complete the activities for that day you may climb to the next rung of the </w:t>
      </w:r>
      <w:r w:rsidR="4972B434">
        <w:t xml:space="preserve">fitness </w:t>
      </w:r>
      <w:r w:rsidR="155EF8A7">
        <w:t xml:space="preserve">ladder. </w:t>
      </w:r>
    </w:p>
    <w:p w14:paraId="46C420C3" w14:textId="702FAA79" w:rsidR="6E8F0B28" w:rsidRDefault="155EF8A7" w:rsidP="00FFE62C">
      <w:pPr>
        <w:pStyle w:val="ListParagraph"/>
        <w:numPr>
          <w:ilvl w:val="0"/>
          <w:numId w:val="15"/>
        </w:numPr>
      </w:pPr>
      <w:r>
        <w:t xml:space="preserve">Please see the point system below for keeping track of your exercises. </w:t>
      </w:r>
    </w:p>
    <w:p w14:paraId="34F369AB" w14:textId="5D6555AE" w:rsidR="2F3A4AB7" w:rsidRDefault="2F3A4AB7" w:rsidP="00FFE62C">
      <w:pPr>
        <w:pStyle w:val="ListParagraph"/>
        <w:numPr>
          <w:ilvl w:val="0"/>
          <w:numId w:val="15"/>
        </w:numPr>
      </w:pPr>
      <w:r>
        <w:t xml:space="preserve">You will submit your scoresheet via email at the end of the week. </w:t>
      </w:r>
    </w:p>
    <w:p w14:paraId="3BBF8525" w14:textId="63CBE807" w:rsidR="00FFE62C" w:rsidRDefault="6E8F0B28" w:rsidP="034F2FBA">
      <w:pPr>
        <w:pStyle w:val="ListParagraph"/>
        <w:numPr>
          <w:ilvl w:val="0"/>
          <w:numId w:val="15"/>
        </w:numPr>
      </w:pPr>
      <w:r>
        <w:t xml:space="preserve">Please see below for the exercises and an example. </w:t>
      </w:r>
    </w:p>
    <w:p w14:paraId="31D6279A" w14:textId="097C780A" w:rsidR="29A80033" w:rsidRDefault="29A80033" w:rsidP="00FFE62C">
      <w:pPr>
        <w:rPr>
          <w:b/>
          <w:bCs/>
          <w:u w:val="single"/>
        </w:rPr>
      </w:pPr>
      <w:r w:rsidRPr="00FFE62C">
        <w:rPr>
          <w:b/>
          <w:bCs/>
          <w:u w:val="single"/>
        </w:rPr>
        <w:t xml:space="preserve">Reminders </w:t>
      </w:r>
      <w:r w:rsidR="4988A97E" w:rsidRPr="00FFE62C">
        <w:rPr>
          <w:b/>
          <w:bCs/>
          <w:u w:val="single"/>
        </w:rPr>
        <w:t xml:space="preserve">and Key Ideas: </w:t>
      </w:r>
    </w:p>
    <w:p w14:paraId="3AB35E56" w14:textId="539D4E26" w:rsidR="4988A97E" w:rsidRDefault="28D8B5F0" w:rsidP="00FFE62C">
      <w:pPr>
        <w:pStyle w:val="ListParagraph"/>
        <w:numPr>
          <w:ilvl w:val="0"/>
          <w:numId w:val="13"/>
        </w:numPr>
      </w:pPr>
      <w:r>
        <w:t xml:space="preserve">Unless otherwise indicated in the instructions, complete each activity as a class. For individual activities add scores together and submit a final number. </w:t>
      </w:r>
    </w:p>
    <w:p w14:paraId="71D28054" w14:textId="00FA2856" w:rsidR="5AD6534E" w:rsidRDefault="5AD6534E" w:rsidP="00FFE62C">
      <w:pPr>
        <w:pStyle w:val="ListParagraph"/>
        <w:numPr>
          <w:ilvl w:val="0"/>
          <w:numId w:val="13"/>
        </w:numPr>
      </w:pPr>
      <w:r>
        <w:t xml:space="preserve">Please only record the total for each day </w:t>
      </w:r>
      <w:r w:rsidRPr="00FFE62C">
        <w:rPr>
          <w:b/>
          <w:bCs/>
        </w:rPr>
        <w:t>not</w:t>
      </w:r>
      <w:r>
        <w:t xml:space="preserve"> a culminating score. </w:t>
      </w:r>
    </w:p>
    <w:p w14:paraId="1E945BC0" w14:textId="4AF5FEF5" w:rsidR="648478A2" w:rsidRDefault="648478A2" w:rsidP="00FFE62C">
      <w:pPr>
        <w:pStyle w:val="ListParagraph"/>
        <w:numPr>
          <w:ilvl w:val="0"/>
          <w:numId w:val="13"/>
        </w:numPr>
      </w:pPr>
      <w:r>
        <w:t xml:space="preserve">Please use the attached scoring sheet to keep track of your score, you will submit this at the end of the week via email to </w:t>
      </w:r>
      <w:hyperlink r:id="rId8">
        <w:r w:rsidRPr="00FFE62C">
          <w:rPr>
            <w:rStyle w:val="Hyperlink"/>
          </w:rPr>
          <w:t>nataliay@specialolympicsontario.com</w:t>
        </w:r>
      </w:hyperlink>
      <w:r>
        <w:t>. Please submit with the subject line “Fun Fitness Week”</w:t>
      </w:r>
    </w:p>
    <w:p w14:paraId="64C6B343" w14:textId="02FADCF3" w:rsidR="78F3AEC5" w:rsidRDefault="78F3AEC5" w:rsidP="00FFE62C">
      <w:pPr>
        <w:pStyle w:val="ListParagraph"/>
        <w:numPr>
          <w:ilvl w:val="0"/>
          <w:numId w:val="13"/>
        </w:numPr>
      </w:pPr>
      <w:r>
        <w:t xml:space="preserve">Friday we will also host a live day! Schedule can be found below and link to join on the </w:t>
      </w:r>
      <w:hyperlink r:id="rId9">
        <w:r w:rsidR="21BB505E" w:rsidRPr="00FFE62C">
          <w:rPr>
            <w:rStyle w:val="Hyperlink"/>
          </w:rPr>
          <w:t>Elementary Hub</w:t>
        </w:r>
      </w:hyperlink>
      <w:r w:rsidR="21BB505E">
        <w:t xml:space="preserve"> </w:t>
      </w:r>
      <w:r>
        <w:t>. You will not accumulate points for this day however it is guaranteed to be a lot of fun! Feel free to join for 1, 2, or all sessions.</w:t>
      </w:r>
    </w:p>
    <w:p w14:paraId="31B2EFAA" w14:textId="51D79254" w:rsidR="00FFE62C" w:rsidRDefault="00FFE62C" w:rsidP="00FFE62C"/>
    <w:p w14:paraId="3CCF57E3" w14:textId="531B1ECD" w:rsidR="31A8C8CB" w:rsidRDefault="31A8C8CB" w:rsidP="00FFE62C">
      <w:pPr>
        <w:rPr>
          <w:u w:val="single"/>
        </w:rPr>
      </w:pPr>
      <w:r w:rsidRPr="00FFE62C">
        <w:rPr>
          <w:b/>
          <w:bCs/>
          <w:u w:val="single"/>
        </w:rPr>
        <w:t>Live Day Schedule</w:t>
      </w:r>
      <w:proofErr w:type="gramStart"/>
      <w:r w:rsidRPr="00FFE62C">
        <w:rPr>
          <w:b/>
          <w:bCs/>
          <w:u w:val="single"/>
        </w:rPr>
        <w:t xml:space="preserve">: </w:t>
      </w:r>
      <w:r w:rsidR="78F3AEC5" w:rsidRPr="00FFE62C">
        <w:rPr>
          <w:b/>
          <w:bCs/>
          <w:u w:val="single"/>
        </w:rPr>
        <w:t xml:space="preserve"> </w:t>
      </w:r>
      <w:r w:rsidR="20A9CD5B" w:rsidRPr="00FFE62C">
        <w:rPr>
          <w:b/>
          <w:bCs/>
          <w:u w:val="single"/>
        </w:rPr>
        <w:t>(</w:t>
      </w:r>
      <w:proofErr w:type="gramEnd"/>
      <w:r w:rsidR="20A9CD5B" w:rsidRPr="00FFE62C">
        <w:rPr>
          <w:b/>
          <w:bCs/>
          <w:u w:val="single"/>
        </w:rPr>
        <w:t xml:space="preserve">10:30-12:30) </w:t>
      </w:r>
    </w:p>
    <w:p w14:paraId="0BC43445" w14:textId="3A12382B" w:rsidR="6E3F6730" w:rsidRDefault="6E3F6730" w:rsidP="00FFE62C">
      <w:r>
        <w:t>1</w:t>
      </w:r>
      <w:r w:rsidR="67671B21">
        <w:t>2</w:t>
      </w:r>
      <w:r>
        <w:t xml:space="preserve">:30- Warm Up </w:t>
      </w:r>
      <w:r w:rsidR="358FECF1">
        <w:t>(</w:t>
      </w:r>
      <w:r w:rsidR="0E67B648">
        <w:t>Kahoot</w:t>
      </w:r>
      <w:r w:rsidR="358FECF1">
        <w:t xml:space="preserve">) </w:t>
      </w:r>
    </w:p>
    <w:p w14:paraId="281B53A0" w14:textId="60EDB99B" w:rsidR="0BF3ABC6" w:rsidRDefault="0BF3ABC6" w:rsidP="00FFE62C">
      <w:r>
        <w:t xml:space="preserve">1:00- </w:t>
      </w:r>
      <w:r w:rsidR="629E024C">
        <w:t>Fitness video</w:t>
      </w:r>
    </w:p>
    <w:p w14:paraId="0904F813" w14:textId="520A4305" w:rsidR="0BF3ABC6" w:rsidRDefault="0BF3ABC6" w:rsidP="00FFE62C">
      <w:r>
        <w:t>1:30</w:t>
      </w:r>
      <w:r w:rsidR="1293E8B2">
        <w:t xml:space="preserve">- </w:t>
      </w:r>
      <w:r w:rsidR="06BCC25D">
        <w:t>Chair Yoga</w:t>
      </w:r>
    </w:p>
    <w:p w14:paraId="0F3C0BFF" w14:textId="7B0EC590" w:rsidR="0BF3ABC6" w:rsidRDefault="12E40337" w:rsidP="00FFE62C">
      <w:r>
        <w:t>2</w:t>
      </w:r>
      <w:r w:rsidR="0BF3ABC6">
        <w:t>:00-</w:t>
      </w:r>
      <w:r w:rsidR="4A104F7E">
        <w:t xml:space="preserve"> Dance Party</w:t>
      </w:r>
    </w:p>
    <w:p w14:paraId="3E5A4468" w14:textId="3396E714" w:rsidR="0BF3ABC6" w:rsidRDefault="0BF3ABC6" w:rsidP="00FFE62C">
      <w:r>
        <w:t>2:30</w:t>
      </w:r>
      <w:r w:rsidR="3BE026EC">
        <w:t xml:space="preserve">- </w:t>
      </w:r>
      <w:r w:rsidR="0365B07D">
        <w:t xml:space="preserve">Mindfulness </w:t>
      </w:r>
      <w:r w:rsidR="3BE026EC">
        <w:t xml:space="preserve"> </w:t>
      </w:r>
    </w:p>
    <w:p w14:paraId="5A5ADBC0" w14:textId="46A42EE3" w:rsidR="00FFE62C" w:rsidRDefault="00FFE62C" w:rsidP="00FFE62C"/>
    <w:p w14:paraId="51C64DAA" w14:textId="70F97E96" w:rsidR="00FFE62C" w:rsidRDefault="00FFE62C" w:rsidP="00FFE62C"/>
    <w:p w14:paraId="3D940E10" w14:textId="165B1487" w:rsidR="1C6537DF" w:rsidRDefault="1C6537DF" w:rsidP="034F2FBA">
      <w:pPr>
        <w:jc w:val="center"/>
        <w:rPr>
          <w:b/>
          <w:bCs/>
          <w:u w:val="single"/>
        </w:rPr>
      </w:pPr>
      <w:r w:rsidRPr="034F2FBA">
        <w:rPr>
          <w:b/>
          <w:bCs/>
          <w:u w:val="single"/>
        </w:rPr>
        <w:t>Score Sheet</w:t>
      </w:r>
      <w:r w:rsidR="44DD0E76" w:rsidRPr="034F2FBA">
        <w:rPr>
          <w:b/>
          <w:bCs/>
          <w:u w:val="single"/>
        </w:rPr>
        <w:t xml:space="preserve"> and Day by Day Plan</w:t>
      </w:r>
    </w:p>
    <w:p w14:paraId="7AD55663" w14:textId="450979DF" w:rsidR="5BF7D5C8" w:rsidRDefault="5BF7D5C8" w:rsidP="034F2FBA">
      <w:pPr>
        <w:rPr>
          <w:b/>
          <w:bCs/>
        </w:rPr>
      </w:pPr>
      <w:r w:rsidRPr="034F2FBA">
        <w:rPr>
          <w:b/>
          <w:bCs/>
        </w:rPr>
        <w:t xml:space="preserve">Day 1: Monday, </w:t>
      </w:r>
      <w:r w:rsidR="4D96D31F" w:rsidRPr="034F2FBA">
        <w:rPr>
          <w:b/>
          <w:bCs/>
        </w:rPr>
        <w:t>February</w:t>
      </w:r>
      <w:r w:rsidR="0A2D6905" w:rsidRPr="034F2FBA">
        <w:rPr>
          <w:b/>
          <w:bCs/>
        </w:rPr>
        <w:t xml:space="preserve"> 3</w:t>
      </w:r>
      <w:r w:rsidR="354E8445" w:rsidRPr="034F2FBA">
        <w:rPr>
          <w:b/>
          <w:bCs/>
          <w:vertAlign w:val="superscript"/>
        </w:rPr>
        <w:t>rd</w:t>
      </w:r>
      <w:r w:rsidR="60375AD7" w:rsidRPr="034F2FBA">
        <w:rPr>
          <w:b/>
          <w:bCs/>
        </w:rPr>
        <w:t xml:space="preserve"> – Body weight exercises</w:t>
      </w:r>
    </w:p>
    <w:p w14:paraId="623C2093" w14:textId="761ECBA5" w:rsidR="4ED3B12F" w:rsidRDefault="4ED3B12F" w:rsidP="034F2FBA">
      <w:r>
        <w:t>No equipment is needed for day 1</w:t>
      </w:r>
      <w:r w:rsidR="6C0D4734">
        <w:t>. All activities can be completed in a classroom or hallway.</w:t>
      </w:r>
    </w:p>
    <w:p w14:paraId="10DD40AD" w14:textId="7DD9C023" w:rsidR="354E8445" w:rsidRDefault="354E8445" w:rsidP="034F2FBA">
      <w:pPr>
        <w:rPr>
          <w:b/>
          <w:bCs/>
          <w:highlight w:val="yellow"/>
        </w:rPr>
      </w:pPr>
      <w:r w:rsidRPr="034F2FBA">
        <w:rPr>
          <w:b/>
          <w:bCs/>
          <w:highlight w:val="yellow"/>
        </w:rPr>
        <w:t>Warm up:</w:t>
      </w:r>
      <w:r w:rsidRPr="034F2FBA">
        <w:rPr>
          <w:b/>
          <w:bCs/>
        </w:rPr>
        <w:t xml:space="preserve"> </w:t>
      </w:r>
    </w:p>
    <w:p w14:paraId="451488AB" w14:textId="201CE159" w:rsidR="354E8445" w:rsidRDefault="354E8445" w:rsidP="034F2FBA">
      <w:pPr>
        <w:pStyle w:val="ListParagraph"/>
        <w:numPr>
          <w:ilvl w:val="0"/>
          <w:numId w:val="8"/>
        </w:numPr>
      </w:pPr>
      <w:r>
        <w:t xml:space="preserve">Walk in place for 30 seconds </w:t>
      </w:r>
    </w:p>
    <w:p w14:paraId="5E8E521D" w14:textId="5D785652" w:rsidR="354E8445" w:rsidRDefault="354E8445" w:rsidP="034F2FBA">
      <w:pPr>
        <w:pStyle w:val="ListParagraph"/>
        <w:numPr>
          <w:ilvl w:val="0"/>
          <w:numId w:val="8"/>
        </w:numPr>
      </w:pPr>
      <w:r>
        <w:t xml:space="preserve">March in place for 30 seconds (knees up high) </w:t>
      </w:r>
    </w:p>
    <w:p w14:paraId="29CE074C" w14:textId="72A7A060" w:rsidR="354E8445" w:rsidRDefault="354E8445" w:rsidP="034F2FBA">
      <w:pPr>
        <w:pStyle w:val="ListParagraph"/>
        <w:numPr>
          <w:ilvl w:val="0"/>
          <w:numId w:val="8"/>
        </w:numPr>
      </w:pPr>
      <w:r>
        <w:t xml:space="preserve">Jog in place for 30 seconds </w:t>
      </w:r>
    </w:p>
    <w:p w14:paraId="639D0662" w14:textId="4A5016FD" w:rsidR="354E8445" w:rsidRDefault="354E8445" w:rsidP="034F2FBA">
      <w:pPr>
        <w:rPr>
          <w:b/>
          <w:bCs/>
        </w:rPr>
      </w:pPr>
      <w:r w:rsidRPr="034F2FBA">
        <w:rPr>
          <w:b/>
          <w:bCs/>
        </w:rPr>
        <w:t xml:space="preserve">Instructions: </w:t>
      </w:r>
    </w:p>
    <w:p w14:paraId="26FA9BA3" w14:textId="5CD180AE" w:rsidR="354E8445" w:rsidRDefault="354E8445" w:rsidP="034F2FBA">
      <w:r>
        <w:t xml:space="preserve">Perform the first four exercises for 1 minute and record your score. Set a timer for your wall </w:t>
      </w:r>
      <w:proofErr w:type="gramStart"/>
      <w:r>
        <w:t>sit</w:t>
      </w:r>
      <w:r w:rsidR="2B38AFCD">
        <w:t>,</w:t>
      </w:r>
      <w:proofErr w:type="gramEnd"/>
      <w:r w:rsidR="2B38AFCD">
        <w:t xml:space="preserve"> every 10 seconds is equal to 10 points (round up).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FFE62C" w14:paraId="11C3B704" w14:textId="77777777" w:rsidTr="00FFE62C">
        <w:trPr>
          <w:trHeight w:val="300"/>
        </w:trPr>
        <w:tc>
          <w:tcPr>
            <w:tcW w:w="4680" w:type="dxa"/>
          </w:tcPr>
          <w:p w14:paraId="227B203C" w14:textId="036DE401" w:rsidR="49AE5FDA" w:rsidRDefault="49AE5FDA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Exercise</w:t>
            </w:r>
          </w:p>
        </w:tc>
        <w:tc>
          <w:tcPr>
            <w:tcW w:w="4680" w:type="dxa"/>
          </w:tcPr>
          <w:p w14:paraId="14D9214E" w14:textId="2768FD5E" w:rsidR="49AE5FDA" w:rsidRDefault="49AE5FDA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Total</w:t>
            </w:r>
          </w:p>
        </w:tc>
      </w:tr>
      <w:tr w:rsidR="00FFE62C" w14:paraId="2DF2D610" w14:textId="77777777" w:rsidTr="00FFE62C">
        <w:trPr>
          <w:trHeight w:val="720"/>
        </w:trPr>
        <w:tc>
          <w:tcPr>
            <w:tcW w:w="4680" w:type="dxa"/>
          </w:tcPr>
          <w:p w14:paraId="52D8CA2F" w14:textId="55DD467E" w:rsidR="235D07D5" w:rsidRDefault="235D07D5" w:rsidP="00FFE62C">
            <w:r>
              <w:t>Squats</w:t>
            </w:r>
          </w:p>
        </w:tc>
        <w:tc>
          <w:tcPr>
            <w:tcW w:w="4680" w:type="dxa"/>
          </w:tcPr>
          <w:p w14:paraId="1050C958" w14:textId="3801142E" w:rsidR="00FFE62C" w:rsidRDefault="00FFE62C" w:rsidP="00FFE62C"/>
        </w:tc>
      </w:tr>
      <w:tr w:rsidR="00FFE62C" w14:paraId="073B9B77" w14:textId="77777777" w:rsidTr="00FFE62C">
        <w:trPr>
          <w:trHeight w:val="720"/>
        </w:trPr>
        <w:tc>
          <w:tcPr>
            <w:tcW w:w="4680" w:type="dxa"/>
          </w:tcPr>
          <w:p w14:paraId="2B1FF4D0" w14:textId="0591EB66" w:rsidR="235D07D5" w:rsidRDefault="235D07D5" w:rsidP="00FFE62C">
            <w:r>
              <w:t xml:space="preserve">Jumping Jacks </w:t>
            </w:r>
          </w:p>
        </w:tc>
        <w:tc>
          <w:tcPr>
            <w:tcW w:w="4680" w:type="dxa"/>
          </w:tcPr>
          <w:p w14:paraId="4F640DE8" w14:textId="3801142E" w:rsidR="00FFE62C" w:rsidRDefault="00FFE62C" w:rsidP="00FFE62C"/>
        </w:tc>
      </w:tr>
      <w:tr w:rsidR="00FFE62C" w14:paraId="60C7EC94" w14:textId="77777777" w:rsidTr="00FFE62C">
        <w:trPr>
          <w:trHeight w:val="675"/>
        </w:trPr>
        <w:tc>
          <w:tcPr>
            <w:tcW w:w="4680" w:type="dxa"/>
          </w:tcPr>
          <w:p w14:paraId="5366406E" w14:textId="5B01AEA3" w:rsidR="235D07D5" w:rsidRDefault="235D07D5" w:rsidP="00FFE62C">
            <w:r>
              <w:t>Lunges</w:t>
            </w:r>
          </w:p>
        </w:tc>
        <w:tc>
          <w:tcPr>
            <w:tcW w:w="4680" w:type="dxa"/>
          </w:tcPr>
          <w:p w14:paraId="7CF869C1" w14:textId="3801142E" w:rsidR="00FFE62C" w:rsidRDefault="00FFE62C" w:rsidP="00FFE62C"/>
        </w:tc>
      </w:tr>
      <w:tr w:rsidR="00FFE62C" w14:paraId="5F754871" w14:textId="77777777" w:rsidTr="00FFE62C">
        <w:trPr>
          <w:trHeight w:val="645"/>
        </w:trPr>
        <w:tc>
          <w:tcPr>
            <w:tcW w:w="4680" w:type="dxa"/>
          </w:tcPr>
          <w:p w14:paraId="6B494D89" w14:textId="331D5435" w:rsidR="235D07D5" w:rsidRDefault="235D07D5" w:rsidP="00FFE62C">
            <w:r>
              <w:t>Push Ups</w:t>
            </w:r>
          </w:p>
        </w:tc>
        <w:tc>
          <w:tcPr>
            <w:tcW w:w="4680" w:type="dxa"/>
          </w:tcPr>
          <w:p w14:paraId="1BD01D19" w14:textId="3801142E" w:rsidR="00FFE62C" w:rsidRDefault="00FFE62C" w:rsidP="00FFE62C"/>
        </w:tc>
      </w:tr>
      <w:tr w:rsidR="00FFE62C" w14:paraId="68423A31" w14:textId="77777777" w:rsidTr="00FFE62C">
        <w:trPr>
          <w:trHeight w:val="705"/>
        </w:trPr>
        <w:tc>
          <w:tcPr>
            <w:tcW w:w="4680" w:type="dxa"/>
          </w:tcPr>
          <w:p w14:paraId="15F0FA39" w14:textId="5C33C73B" w:rsidR="235D07D5" w:rsidRDefault="235D07D5" w:rsidP="00FFE62C">
            <w:r>
              <w:t xml:space="preserve">Wall sit </w:t>
            </w:r>
          </w:p>
        </w:tc>
        <w:tc>
          <w:tcPr>
            <w:tcW w:w="4680" w:type="dxa"/>
          </w:tcPr>
          <w:p w14:paraId="06D04965" w14:textId="4DCF7491" w:rsidR="00FFE62C" w:rsidRDefault="00FFE62C" w:rsidP="00FFE62C"/>
        </w:tc>
      </w:tr>
      <w:tr w:rsidR="00FFE62C" w14:paraId="3BA865A3" w14:textId="77777777" w:rsidTr="00FFE62C">
        <w:trPr>
          <w:trHeight w:val="480"/>
        </w:trPr>
        <w:tc>
          <w:tcPr>
            <w:tcW w:w="9360" w:type="dxa"/>
            <w:gridSpan w:val="2"/>
          </w:tcPr>
          <w:p w14:paraId="24A91309" w14:textId="3DBA24E7" w:rsidR="235D07D5" w:rsidRDefault="235D07D5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DAY 1 TOTAL:</w:t>
            </w:r>
          </w:p>
        </w:tc>
      </w:tr>
    </w:tbl>
    <w:p w14:paraId="69AA3D3C" w14:textId="4D9404CF" w:rsidR="00FFE62C" w:rsidRDefault="00FFE62C" w:rsidP="00FFE62C"/>
    <w:p w14:paraId="488F25A8" w14:textId="31CF4836" w:rsidR="4678ECFD" w:rsidRDefault="4678ECFD" w:rsidP="00FFE62C">
      <w:pPr>
        <w:rPr>
          <w:b/>
          <w:bCs/>
        </w:rPr>
      </w:pPr>
      <w:r w:rsidRPr="034F2FBA">
        <w:rPr>
          <w:b/>
          <w:bCs/>
        </w:rPr>
        <w:t>Day 2: Tuesday, February 4</w:t>
      </w:r>
      <w:r w:rsidRPr="034F2FBA">
        <w:rPr>
          <w:b/>
          <w:bCs/>
          <w:vertAlign w:val="superscript"/>
        </w:rPr>
        <w:t>th</w:t>
      </w:r>
      <w:r w:rsidRPr="034F2FBA">
        <w:rPr>
          <w:b/>
          <w:bCs/>
        </w:rPr>
        <w:t xml:space="preserve"> </w:t>
      </w:r>
      <w:r w:rsidR="11E88D1E" w:rsidRPr="034F2FBA">
        <w:rPr>
          <w:b/>
          <w:bCs/>
        </w:rPr>
        <w:t xml:space="preserve">- Jumping </w:t>
      </w:r>
    </w:p>
    <w:p w14:paraId="7941624F" w14:textId="10C1152F" w:rsidR="325B030C" w:rsidRDefault="325B030C" w:rsidP="034F2FBA">
      <w:r>
        <w:t xml:space="preserve">A skipping rope can be used for today’s activities however this can also be done without one. Access to a gym or open space is helpful, but all </w:t>
      </w:r>
      <w:r w:rsidR="76A1AAB3">
        <w:t>exercises can be modified for the classroom.</w:t>
      </w:r>
    </w:p>
    <w:p w14:paraId="651AF75A" w14:textId="32EDDB43" w:rsidR="2770AD84" w:rsidRDefault="2770AD84" w:rsidP="034F2FBA">
      <w:pPr>
        <w:rPr>
          <w:b/>
          <w:bCs/>
          <w:highlight w:val="yellow"/>
        </w:rPr>
      </w:pPr>
      <w:r w:rsidRPr="034F2FBA">
        <w:rPr>
          <w:b/>
          <w:bCs/>
          <w:highlight w:val="yellow"/>
        </w:rPr>
        <w:t>Warm Up:</w:t>
      </w:r>
    </w:p>
    <w:p w14:paraId="6E9D2085" w14:textId="67905DFB" w:rsidR="3A29B99F" w:rsidRDefault="3A29B99F" w:rsidP="034F2FBA">
      <w:pPr>
        <w:pStyle w:val="ListParagraph"/>
        <w:numPr>
          <w:ilvl w:val="0"/>
          <w:numId w:val="7"/>
        </w:numPr>
      </w:pPr>
      <w:r>
        <w:t>Walk in place for 30 seconds.</w:t>
      </w:r>
    </w:p>
    <w:p w14:paraId="5F6D0692" w14:textId="530DA80C" w:rsidR="3A29B99F" w:rsidRDefault="3A29B99F" w:rsidP="034F2FBA">
      <w:pPr>
        <w:pStyle w:val="ListParagraph"/>
        <w:numPr>
          <w:ilvl w:val="0"/>
          <w:numId w:val="7"/>
        </w:numPr>
      </w:pPr>
      <w:r>
        <w:lastRenderedPageBreak/>
        <w:t xml:space="preserve">Small arm circles forward for 30 seconds </w:t>
      </w:r>
    </w:p>
    <w:p w14:paraId="7CB9A187" w14:textId="2C32C67F" w:rsidR="3A29B99F" w:rsidRDefault="3A29B99F" w:rsidP="034F2FBA">
      <w:pPr>
        <w:pStyle w:val="ListParagraph"/>
        <w:numPr>
          <w:ilvl w:val="0"/>
          <w:numId w:val="7"/>
        </w:numPr>
      </w:pPr>
      <w:r>
        <w:t xml:space="preserve">Small arm circles backwards for 30 seconds </w:t>
      </w:r>
    </w:p>
    <w:p w14:paraId="21E24CAE" w14:textId="0156F2F8" w:rsidR="3A29B99F" w:rsidRDefault="3A29B99F" w:rsidP="034F2FBA">
      <w:pPr>
        <w:pStyle w:val="ListParagraph"/>
        <w:numPr>
          <w:ilvl w:val="0"/>
          <w:numId w:val="7"/>
        </w:numPr>
      </w:pPr>
      <w:r>
        <w:t>10 jumping jacks</w:t>
      </w:r>
    </w:p>
    <w:p w14:paraId="0B71E7E9" w14:textId="24C0A1DF" w:rsidR="22842D4F" w:rsidRDefault="22842D4F" w:rsidP="034F2FBA">
      <w:pPr>
        <w:rPr>
          <w:b/>
          <w:bCs/>
          <w:highlight w:val="green"/>
        </w:rPr>
      </w:pPr>
      <w:r w:rsidRPr="034F2FBA">
        <w:rPr>
          <w:b/>
          <w:bCs/>
          <w:highlight w:val="green"/>
        </w:rPr>
        <w:t>Exercise Explanation:</w:t>
      </w:r>
      <w:r w:rsidRPr="034F2FBA">
        <w:rPr>
          <w:b/>
          <w:bCs/>
        </w:rPr>
        <w:t xml:space="preserve"> </w:t>
      </w:r>
    </w:p>
    <w:p w14:paraId="56A545B6" w14:textId="1F2D2291" w:rsidR="39C946F1" w:rsidRDefault="39C946F1" w:rsidP="034F2FBA">
      <w:pPr>
        <w:pStyle w:val="ListParagraph"/>
        <w:numPr>
          <w:ilvl w:val="0"/>
          <w:numId w:val="6"/>
        </w:numPr>
      </w:pPr>
      <w:r w:rsidRPr="034F2FBA">
        <w:rPr>
          <w:b/>
          <w:bCs/>
        </w:rPr>
        <w:t xml:space="preserve">Skipping: </w:t>
      </w:r>
      <w:r>
        <w:t>Set a three-minute timer and count how many times you can jump rope</w:t>
      </w:r>
      <w:r w:rsidR="4E579A03">
        <w:t xml:space="preserve">. Students may count individually and add all scores together at the end. These do not have to be consecutive. </w:t>
      </w:r>
    </w:p>
    <w:p w14:paraId="1AAF78CE" w14:textId="7A4F6DFE" w:rsidR="4E579A03" w:rsidRDefault="4E579A03" w:rsidP="034F2FBA">
      <w:pPr>
        <w:pStyle w:val="ListParagraph"/>
        <w:numPr>
          <w:ilvl w:val="0"/>
          <w:numId w:val="6"/>
        </w:numPr>
      </w:pPr>
      <w:r w:rsidRPr="034F2FBA">
        <w:rPr>
          <w:b/>
          <w:bCs/>
        </w:rPr>
        <w:t>Forward hops</w:t>
      </w:r>
      <w:r w:rsidR="64BA84DE" w:rsidRPr="034F2FBA">
        <w:rPr>
          <w:b/>
          <w:bCs/>
        </w:rPr>
        <w:t xml:space="preserve">: </w:t>
      </w:r>
      <w:r w:rsidR="64BA84DE">
        <w:t xml:space="preserve">Using tape or a line already on the ground jump forward and backwards over it as many times as possible in 1 minute. </w:t>
      </w:r>
    </w:p>
    <w:p w14:paraId="79F68E31" w14:textId="772F611D" w:rsidR="64BA84DE" w:rsidRDefault="64BA84DE" w:rsidP="034F2FBA">
      <w:pPr>
        <w:pStyle w:val="ListParagraph"/>
        <w:numPr>
          <w:ilvl w:val="0"/>
          <w:numId w:val="6"/>
        </w:numPr>
      </w:pPr>
      <w:r w:rsidRPr="034F2FBA">
        <w:rPr>
          <w:b/>
          <w:bCs/>
        </w:rPr>
        <w:t xml:space="preserve">Side-to-side: </w:t>
      </w:r>
      <w:r>
        <w:t xml:space="preserve">Repeat the above activity but move side-to-side. </w:t>
      </w:r>
    </w:p>
    <w:p w14:paraId="4C476701" w14:textId="090A0348" w:rsidR="64BA84DE" w:rsidRDefault="64BA84DE" w:rsidP="034F2FBA">
      <w:pPr>
        <w:pStyle w:val="ListParagraph"/>
        <w:numPr>
          <w:ilvl w:val="0"/>
          <w:numId w:val="6"/>
        </w:numPr>
      </w:pPr>
      <w:hyperlink r:id="rId10">
        <w:r w:rsidRPr="034F2FBA">
          <w:rPr>
            <w:rStyle w:val="Hyperlink"/>
            <w:b/>
            <w:bCs/>
          </w:rPr>
          <w:t>Frog Jumps:</w:t>
        </w:r>
      </w:hyperlink>
      <w:r w:rsidRPr="034F2FBA">
        <w:rPr>
          <w:b/>
          <w:bCs/>
        </w:rPr>
        <w:t xml:space="preserve"> </w:t>
      </w:r>
      <w:r>
        <w:t xml:space="preserve">Complete as many frog jumps in 1 minute. See attached video. </w:t>
      </w:r>
    </w:p>
    <w:p w14:paraId="0C7524D7" w14:textId="462E15AC" w:rsidR="64BA84DE" w:rsidRDefault="64BA84DE" w:rsidP="034F2FBA">
      <w:pPr>
        <w:rPr>
          <w:color w:val="FF0000"/>
        </w:rPr>
      </w:pPr>
      <w:r w:rsidRPr="034F2FBA">
        <w:rPr>
          <w:color w:val="FF0000"/>
          <w:lang w:val="en-CA"/>
        </w:rPr>
        <w:t xml:space="preserve">Alternative: Athletes can sub these exercises for sit-ups, jumping </w:t>
      </w:r>
      <w:r w:rsidR="7EB8AEEA" w:rsidRPr="034F2FBA">
        <w:rPr>
          <w:color w:val="FF0000"/>
          <w:lang w:val="en-CA"/>
        </w:rPr>
        <w:t>jacks, knee to elbow (sitting or standing)</w:t>
      </w:r>
      <w:r w:rsidRPr="034F2FBA">
        <w:rPr>
          <w:color w:val="FF0000"/>
          <w:lang w:val="en-CA"/>
        </w:rPr>
        <w:t xml:space="preserve"> for the same duration of time.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FFE62C" w14:paraId="3D7AABEF" w14:textId="77777777" w:rsidTr="034F2FBA">
        <w:trPr>
          <w:trHeight w:val="300"/>
        </w:trPr>
        <w:tc>
          <w:tcPr>
            <w:tcW w:w="4680" w:type="dxa"/>
          </w:tcPr>
          <w:p w14:paraId="16179551" w14:textId="036DE401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Exercise</w:t>
            </w:r>
          </w:p>
        </w:tc>
        <w:tc>
          <w:tcPr>
            <w:tcW w:w="4680" w:type="dxa"/>
          </w:tcPr>
          <w:p w14:paraId="4CFE4CB7" w14:textId="2768FD5E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Total</w:t>
            </w:r>
          </w:p>
        </w:tc>
      </w:tr>
      <w:tr w:rsidR="00FFE62C" w14:paraId="74E61E10" w14:textId="77777777" w:rsidTr="034F2FBA">
        <w:trPr>
          <w:trHeight w:val="720"/>
        </w:trPr>
        <w:tc>
          <w:tcPr>
            <w:tcW w:w="4680" w:type="dxa"/>
          </w:tcPr>
          <w:p w14:paraId="71CDB263" w14:textId="415552F3" w:rsidR="00FFE62C" w:rsidRDefault="6960D02C" w:rsidP="00FFE62C">
            <w:r>
              <w:t>Skipping</w:t>
            </w:r>
          </w:p>
        </w:tc>
        <w:tc>
          <w:tcPr>
            <w:tcW w:w="4680" w:type="dxa"/>
          </w:tcPr>
          <w:p w14:paraId="2AED8D69" w14:textId="3801142E" w:rsidR="00FFE62C" w:rsidRDefault="00FFE62C" w:rsidP="00FFE62C"/>
        </w:tc>
      </w:tr>
      <w:tr w:rsidR="00FFE62C" w14:paraId="324AE3A0" w14:textId="77777777" w:rsidTr="034F2FBA">
        <w:trPr>
          <w:trHeight w:val="720"/>
        </w:trPr>
        <w:tc>
          <w:tcPr>
            <w:tcW w:w="4680" w:type="dxa"/>
          </w:tcPr>
          <w:p w14:paraId="3004C692" w14:textId="7D3D0F67" w:rsidR="00FFE62C" w:rsidRDefault="6960D02C" w:rsidP="00FFE62C">
            <w:r>
              <w:t xml:space="preserve">Forward </w:t>
            </w:r>
            <w:r w:rsidR="348BCD3B">
              <w:t>Hops</w:t>
            </w:r>
          </w:p>
        </w:tc>
        <w:tc>
          <w:tcPr>
            <w:tcW w:w="4680" w:type="dxa"/>
          </w:tcPr>
          <w:p w14:paraId="3EDA108F" w14:textId="3801142E" w:rsidR="00FFE62C" w:rsidRDefault="00FFE62C" w:rsidP="00FFE62C"/>
        </w:tc>
      </w:tr>
      <w:tr w:rsidR="00FFE62C" w14:paraId="5785AB77" w14:textId="77777777" w:rsidTr="034F2FBA">
        <w:trPr>
          <w:trHeight w:val="675"/>
        </w:trPr>
        <w:tc>
          <w:tcPr>
            <w:tcW w:w="4680" w:type="dxa"/>
          </w:tcPr>
          <w:p w14:paraId="39026624" w14:textId="1ACEB9A4" w:rsidR="00FFE62C" w:rsidRDefault="6960D02C" w:rsidP="00FFE62C">
            <w:r>
              <w:t xml:space="preserve">Side-to-side jumps </w:t>
            </w:r>
          </w:p>
        </w:tc>
        <w:tc>
          <w:tcPr>
            <w:tcW w:w="4680" w:type="dxa"/>
          </w:tcPr>
          <w:p w14:paraId="43176B71" w14:textId="3801142E" w:rsidR="00FFE62C" w:rsidRDefault="00FFE62C" w:rsidP="00FFE62C"/>
        </w:tc>
      </w:tr>
      <w:tr w:rsidR="00FFE62C" w14:paraId="226516D4" w14:textId="77777777" w:rsidTr="034F2FBA">
        <w:trPr>
          <w:trHeight w:val="645"/>
        </w:trPr>
        <w:tc>
          <w:tcPr>
            <w:tcW w:w="4680" w:type="dxa"/>
          </w:tcPr>
          <w:p w14:paraId="7C841A84" w14:textId="32D9EFA0" w:rsidR="00FFE62C" w:rsidRDefault="6960D02C" w:rsidP="00FFE62C">
            <w:r>
              <w:t>Frog jumps</w:t>
            </w:r>
          </w:p>
        </w:tc>
        <w:tc>
          <w:tcPr>
            <w:tcW w:w="4680" w:type="dxa"/>
          </w:tcPr>
          <w:p w14:paraId="47FE00E8" w14:textId="3801142E" w:rsidR="00FFE62C" w:rsidRDefault="00FFE62C" w:rsidP="00FFE62C"/>
        </w:tc>
      </w:tr>
      <w:tr w:rsidR="00FFE62C" w14:paraId="233B0D01" w14:textId="77777777" w:rsidTr="034F2FBA">
        <w:trPr>
          <w:trHeight w:val="480"/>
        </w:trPr>
        <w:tc>
          <w:tcPr>
            <w:tcW w:w="9360" w:type="dxa"/>
            <w:gridSpan w:val="2"/>
          </w:tcPr>
          <w:p w14:paraId="51316B7D" w14:textId="55B7EFF8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 xml:space="preserve">DAY </w:t>
            </w:r>
            <w:r w:rsidR="563AD9AD" w:rsidRPr="00FFE62C">
              <w:rPr>
                <w:b/>
                <w:bCs/>
              </w:rPr>
              <w:t xml:space="preserve">2 </w:t>
            </w:r>
            <w:r w:rsidRPr="00FFE62C">
              <w:rPr>
                <w:b/>
                <w:bCs/>
              </w:rPr>
              <w:t>TOTAL:</w:t>
            </w:r>
          </w:p>
        </w:tc>
      </w:tr>
    </w:tbl>
    <w:p w14:paraId="7400EA52" w14:textId="164CA2BE" w:rsidR="00FFE62C" w:rsidRDefault="00FFE62C" w:rsidP="00FFE62C">
      <w:pPr>
        <w:rPr>
          <w:b/>
          <w:bCs/>
        </w:rPr>
      </w:pPr>
    </w:p>
    <w:p w14:paraId="44469F60" w14:textId="63AD8023" w:rsidR="550E8A3C" w:rsidRDefault="550E8A3C" w:rsidP="00FFE62C">
      <w:pPr>
        <w:rPr>
          <w:b/>
          <w:bCs/>
        </w:rPr>
      </w:pPr>
      <w:r w:rsidRPr="034F2FBA">
        <w:rPr>
          <w:b/>
          <w:bCs/>
        </w:rPr>
        <w:t>Day 3: Wednesday, February 5</w:t>
      </w:r>
      <w:r w:rsidRPr="034F2FBA">
        <w:rPr>
          <w:b/>
          <w:bCs/>
          <w:vertAlign w:val="superscript"/>
        </w:rPr>
        <w:t>th</w:t>
      </w:r>
      <w:r w:rsidRPr="034F2FBA">
        <w:rPr>
          <w:b/>
          <w:bCs/>
        </w:rPr>
        <w:t xml:space="preserve"> </w:t>
      </w:r>
      <w:r w:rsidR="4479152F" w:rsidRPr="034F2FBA">
        <w:rPr>
          <w:b/>
          <w:bCs/>
        </w:rPr>
        <w:t xml:space="preserve">- </w:t>
      </w:r>
      <w:r w:rsidR="4BFBC32B" w:rsidRPr="034F2FBA">
        <w:rPr>
          <w:b/>
          <w:bCs/>
        </w:rPr>
        <w:t>Hand eye coordination</w:t>
      </w:r>
    </w:p>
    <w:p w14:paraId="52FC8B12" w14:textId="5C412B18" w:rsidR="4479152F" w:rsidRDefault="4479152F" w:rsidP="034F2FBA">
      <w:r>
        <w:t xml:space="preserve">A gym or open space would be best for these </w:t>
      </w:r>
      <w:r w:rsidR="6EA01559">
        <w:t>activities,</w:t>
      </w:r>
      <w:r>
        <w:t xml:space="preserve"> but they can also be done in a classroom. </w:t>
      </w:r>
      <w:r w:rsidR="7265C17D">
        <w:t xml:space="preserve">Teachers will need a basketball, </w:t>
      </w:r>
      <w:r w:rsidR="4FDE01CA">
        <w:t xml:space="preserve">a roll of toilet paper, a tennis or soft ball. </w:t>
      </w:r>
    </w:p>
    <w:p w14:paraId="3E9AC8C8" w14:textId="697E0AE3" w:rsidR="4479152F" w:rsidRDefault="4479152F" w:rsidP="034F2FBA">
      <w:pPr>
        <w:rPr>
          <w:b/>
          <w:bCs/>
          <w:highlight w:val="yellow"/>
        </w:rPr>
      </w:pPr>
      <w:r w:rsidRPr="034F2FBA">
        <w:rPr>
          <w:b/>
          <w:bCs/>
          <w:highlight w:val="yellow"/>
        </w:rPr>
        <w:t>Warm up:</w:t>
      </w:r>
      <w:r w:rsidRPr="034F2FBA">
        <w:rPr>
          <w:b/>
          <w:bCs/>
        </w:rPr>
        <w:t xml:space="preserve"> </w:t>
      </w:r>
    </w:p>
    <w:p w14:paraId="45F442D2" w14:textId="253FA217" w:rsidR="4479152F" w:rsidRDefault="4479152F" w:rsidP="034F2FBA">
      <w:pPr>
        <w:pStyle w:val="ListParagraph"/>
        <w:numPr>
          <w:ilvl w:val="0"/>
          <w:numId w:val="5"/>
        </w:numPr>
      </w:pPr>
      <w:r>
        <w:t xml:space="preserve">30 seconds high knees </w:t>
      </w:r>
    </w:p>
    <w:p w14:paraId="6D480E8B" w14:textId="7BDB23CE" w:rsidR="4479152F" w:rsidRDefault="4479152F" w:rsidP="034F2FBA">
      <w:pPr>
        <w:pStyle w:val="ListParagraph"/>
        <w:numPr>
          <w:ilvl w:val="0"/>
          <w:numId w:val="5"/>
        </w:numPr>
      </w:pPr>
      <w:r>
        <w:t>30 seconds butt kicks</w:t>
      </w:r>
    </w:p>
    <w:p w14:paraId="289C9D1B" w14:textId="6E1E0C3C" w:rsidR="4479152F" w:rsidRDefault="4479152F" w:rsidP="034F2FBA">
      <w:pPr>
        <w:pStyle w:val="ListParagraph"/>
        <w:numPr>
          <w:ilvl w:val="0"/>
          <w:numId w:val="5"/>
        </w:numPr>
      </w:pPr>
      <w:r>
        <w:t xml:space="preserve">30 seconds big arm circles forward </w:t>
      </w:r>
    </w:p>
    <w:p w14:paraId="75C82A8D" w14:textId="6233F901" w:rsidR="4479152F" w:rsidRDefault="4479152F" w:rsidP="034F2FBA">
      <w:pPr>
        <w:pStyle w:val="ListParagraph"/>
        <w:numPr>
          <w:ilvl w:val="0"/>
          <w:numId w:val="5"/>
        </w:numPr>
      </w:pPr>
      <w:r>
        <w:t>30 seconds big arm circles backwards</w:t>
      </w:r>
    </w:p>
    <w:p w14:paraId="198D8A37" w14:textId="545DFDE5" w:rsidR="4C23ADD4" w:rsidRDefault="4C23ADD4" w:rsidP="034F2FBA">
      <w:pPr>
        <w:rPr>
          <w:b/>
          <w:bCs/>
        </w:rPr>
      </w:pPr>
      <w:r w:rsidRPr="034F2FBA">
        <w:rPr>
          <w:b/>
          <w:bCs/>
          <w:highlight w:val="green"/>
        </w:rPr>
        <w:t>Exercise Explanation:</w:t>
      </w:r>
    </w:p>
    <w:p w14:paraId="0D1EE564" w14:textId="56BC563D" w:rsidR="4C23ADD4" w:rsidRDefault="4C23ADD4" w:rsidP="034F2FBA">
      <w:pPr>
        <w:pStyle w:val="ListParagraph"/>
        <w:numPr>
          <w:ilvl w:val="0"/>
          <w:numId w:val="4"/>
        </w:numPr>
      </w:pPr>
      <w:r w:rsidRPr="034F2FBA">
        <w:rPr>
          <w:b/>
          <w:bCs/>
        </w:rPr>
        <w:lastRenderedPageBreak/>
        <w:t xml:space="preserve">Basketball bounce: </w:t>
      </w:r>
      <w:r w:rsidR="30498082">
        <w:t xml:space="preserve">Set a three-minute timer. See how many times in a row you can bounce a basketball. Record your highest score. You may count as a </w:t>
      </w:r>
      <w:r w:rsidR="4F1741EA">
        <w:t>class,</w:t>
      </w:r>
      <w:r w:rsidR="30498082">
        <w:t xml:space="preserve"> or each student may do it individually and add together at the end.</w:t>
      </w:r>
    </w:p>
    <w:p w14:paraId="5ED6807C" w14:textId="6544DE97" w:rsidR="233C3736" w:rsidRDefault="233C3736" w:rsidP="034F2FBA">
      <w:pPr>
        <w:pStyle w:val="ListParagraph"/>
        <w:numPr>
          <w:ilvl w:val="0"/>
          <w:numId w:val="4"/>
        </w:numPr>
      </w:pPr>
      <w:hyperlink r:id="rId11">
        <w:r w:rsidRPr="034F2FBA">
          <w:rPr>
            <w:rStyle w:val="Hyperlink"/>
            <w:b/>
            <w:bCs/>
          </w:rPr>
          <w:t>Toilet Paper challenge:</w:t>
        </w:r>
      </w:hyperlink>
      <w:r w:rsidR="5D64CC8A" w:rsidRPr="034F2FBA">
        <w:rPr>
          <w:b/>
          <w:bCs/>
        </w:rPr>
        <w:t xml:space="preserve"> </w:t>
      </w:r>
      <w:r w:rsidR="5D64CC8A">
        <w:t xml:space="preserve">Using a roll of toilet </w:t>
      </w:r>
      <w:r w:rsidR="5B5D9E72">
        <w:t xml:space="preserve">each student will try and keep it in the air for as long as possible. </w:t>
      </w:r>
      <w:r w:rsidR="3E7A071B">
        <w:t xml:space="preserve">See how many times in a row you can keep it up. Record your highest score. You may count as a class, or each student may do it individually and add together at the end. You may use any part of your body to keep it up. You may also use a balloon </w:t>
      </w:r>
      <w:r w:rsidR="72E54A09">
        <w:t>or s</w:t>
      </w:r>
      <w:r w:rsidR="4896F719">
        <w:t>quishy</w:t>
      </w:r>
      <w:r w:rsidR="72E54A09">
        <w:t xml:space="preserve"> ball </w:t>
      </w:r>
      <w:r w:rsidR="3E7A071B">
        <w:t>instead of toilet paper</w:t>
      </w:r>
      <w:r w:rsidR="7597D8EA">
        <w:t xml:space="preserve">. </w:t>
      </w:r>
    </w:p>
    <w:p w14:paraId="3394303E" w14:textId="375EBE89" w:rsidR="4823ED4A" w:rsidRDefault="4823ED4A" w:rsidP="034F2FBA">
      <w:pPr>
        <w:pStyle w:val="ListParagraph"/>
        <w:numPr>
          <w:ilvl w:val="0"/>
          <w:numId w:val="4"/>
        </w:numPr>
      </w:pPr>
      <w:r>
        <w:t xml:space="preserve">“Egg” Toss challenge: Using a tennis ball, </w:t>
      </w:r>
      <w:r w:rsidR="7A95CA6E">
        <w:t xml:space="preserve">toilet paper roll, or squishy ball students will partner up and start facing each other about two steps apart. </w:t>
      </w:r>
      <w:r w:rsidR="5A1A7798">
        <w:t>They will then toss the ball to each other. After each toss, they will take a half step back. Each toss counts as 1 point. Once the pair drops a ball the</w:t>
      </w:r>
      <w:r w:rsidR="1695B5FF">
        <w:t xml:space="preserve">ir score freezes but they may continue to </w:t>
      </w:r>
      <w:proofErr w:type="spellStart"/>
      <w:r w:rsidR="1695B5FF">
        <w:t>platy</w:t>
      </w:r>
      <w:proofErr w:type="spellEnd"/>
      <w:r w:rsidR="1695B5FF">
        <w:t xml:space="preserve"> for fun!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FFE62C" w14:paraId="1C189219" w14:textId="77777777" w:rsidTr="034F2FBA">
        <w:trPr>
          <w:trHeight w:val="300"/>
        </w:trPr>
        <w:tc>
          <w:tcPr>
            <w:tcW w:w="4680" w:type="dxa"/>
          </w:tcPr>
          <w:p w14:paraId="4725E1CD" w14:textId="036DE401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Exercise</w:t>
            </w:r>
          </w:p>
        </w:tc>
        <w:tc>
          <w:tcPr>
            <w:tcW w:w="4680" w:type="dxa"/>
          </w:tcPr>
          <w:p w14:paraId="09F2C7F1" w14:textId="2768FD5E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Total</w:t>
            </w:r>
          </w:p>
        </w:tc>
      </w:tr>
      <w:tr w:rsidR="00FFE62C" w14:paraId="4FFF2646" w14:textId="77777777" w:rsidTr="034F2FBA">
        <w:trPr>
          <w:trHeight w:val="720"/>
        </w:trPr>
        <w:tc>
          <w:tcPr>
            <w:tcW w:w="4680" w:type="dxa"/>
          </w:tcPr>
          <w:p w14:paraId="2A26E60D" w14:textId="203D5617" w:rsidR="00FFE62C" w:rsidRDefault="28B7F388" w:rsidP="00FFE62C">
            <w:r>
              <w:t>Basketball bounce</w:t>
            </w:r>
          </w:p>
        </w:tc>
        <w:tc>
          <w:tcPr>
            <w:tcW w:w="4680" w:type="dxa"/>
          </w:tcPr>
          <w:p w14:paraId="75696E80" w14:textId="3801142E" w:rsidR="00FFE62C" w:rsidRDefault="00FFE62C" w:rsidP="00FFE62C"/>
        </w:tc>
      </w:tr>
      <w:tr w:rsidR="00FFE62C" w14:paraId="0218D1F9" w14:textId="77777777" w:rsidTr="034F2FBA">
        <w:trPr>
          <w:trHeight w:val="720"/>
        </w:trPr>
        <w:tc>
          <w:tcPr>
            <w:tcW w:w="4680" w:type="dxa"/>
          </w:tcPr>
          <w:p w14:paraId="4AE2F4DC" w14:textId="4F9D18DF" w:rsidR="00FFE62C" w:rsidRDefault="28B7F388" w:rsidP="00FFE62C">
            <w:r>
              <w:t>Toilet paper challenge</w:t>
            </w:r>
          </w:p>
        </w:tc>
        <w:tc>
          <w:tcPr>
            <w:tcW w:w="4680" w:type="dxa"/>
          </w:tcPr>
          <w:p w14:paraId="7CD94192" w14:textId="3801142E" w:rsidR="00FFE62C" w:rsidRDefault="00FFE62C" w:rsidP="00FFE62C"/>
        </w:tc>
      </w:tr>
      <w:tr w:rsidR="00FFE62C" w14:paraId="4E8CFBBF" w14:textId="77777777" w:rsidTr="034F2FBA">
        <w:trPr>
          <w:trHeight w:val="675"/>
        </w:trPr>
        <w:tc>
          <w:tcPr>
            <w:tcW w:w="4680" w:type="dxa"/>
          </w:tcPr>
          <w:p w14:paraId="303DABCB" w14:textId="01643DA9" w:rsidR="00FFE62C" w:rsidRDefault="28B7F388" w:rsidP="00FFE62C">
            <w:r>
              <w:t>“Egg” toss challenge</w:t>
            </w:r>
          </w:p>
        </w:tc>
        <w:tc>
          <w:tcPr>
            <w:tcW w:w="4680" w:type="dxa"/>
          </w:tcPr>
          <w:p w14:paraId="13EC0A08" w14:textId="3801142E" w:rsidR="00FFE62C" w:rsidRDefault="00FFE62C" w:rsidP="00FFE62C"/>
        </w:tc>
      </w:tr>
      <w:tr w:rsidR="00FFE62C" w14:paraId="3C5611B5" w14:textId="77777777" w:rsidTr="034F2FBA">
        <w:trPr>
          <w:trHeight w:val="480"/>
        </w:trPr>
        <w:tc>
          <w:tcPr>
            <w:tcW w:w="9360" w:type="dxa"/>
            <w:gridSpan w:val="2"/>
          </w:tcPr>
          <w:p w14:paraId="004C6B71" w14:textId="768137D9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 xml:space="preserve">DAY </w:t>
            </w:r>
            <w:r w:rsidR="6BCFD05F" w:rsidRPr="00FFE62C">
              <w:rPr>
                <w:b/>
                <w:bCs/>
              </w:rPr>
              <w:t>3</w:t>
            </w:r>
            <w:r w:rsidRPr="00FFE62C">
              <w:rPr>
                <w:b/>
                <w:bCs/>
              </w:rPr>
              <w:t xml:space="preserve"> TOTAL:</w:t>
            </w:r>
          </w:p>
        </w:tc>
      </w:tr>
    </w:tbl>
    <w:p w14:paraId="67ADAE34" w14:textId="03ABAC63" w:rsidR="00FFE62C" w:rsidRDefault="00FFE62C" w:rsidP="00FFE62C">
      <w:pPr>
        <w:rPr>
          <w:b/>
          <w:bCs/>
        </w:rPr>
      </w:pPr>
    </w:p>
    <w:p w14:paraId="74CDA8A2" w14:textId="67A9A492" w:rsidR="5CD04D38" w:rsidRDefault="5CD04D38" w:rsidP="00FFE62C">
      <w:pPr>
        <w:rPr>
          <w:b/>
          <w:bCs/>
        </w:rPr>
      </w:pPr>
      <w:r w:rsidRPr="034F2FBA">
        <w:rPr>
          <w:b/>
          <w:bCs/>
        </w:rPr>
        <w:t>Day 4: Thursday</w:t>
      </w:r>
      <w:r w:rsidR="57FC0E38" w:rsidRPr="034F2FBA">
        <w:rPr>
          <w:b/>
          <w:bCs/>
        </w:rPr>
        <w:t>, February 6</w:t>
      </w:r>
      <w:r w:rsidR="57FC0E38" w:rsidRPr="034F2FBA">
        <w:rPr>
          <w:b/>
          <w:bCs/>
          <w:vertAlign w:val="superscript"/>
        </w:rPr>
        <w:t>th</w:t>
      </w:r>
      <w:r w:rsidR="57FC0E38" w:rsidRPr="034F2FBA">
        <w:rPr>
          <w:b/>
          <w:bCs/>
        </w:rPr>
        <w:t xml:space="preserve"> </w:t>
      </w:r>
      <w:r w:rsidR="06962633" w:rsidRPr="034F2FBA">
        <w:rPr>
          <w:b/>
          <w:bCs/>
        </w:rPr>
        <w:t xml:space="preserve">- Balance </w:t>
      </w:r>
      <w:r w:rsidR="65272017" w:rsidRPr="034F2FBA">
        <w:rPr>
          <w:b/>
          <w:bCs/>
        </w:rPr>
        <w:t>and Endurance</w:t>
      </w:r>
    </w:p>
    <w:p w14:paraId="4A601A3A" w14:textId="2B30CDE4" w:rsidR="65272017" w:rsidRDefault="65272017" w:rsidP="034F2FBA">
      <w:r>
        <w:t xml:space="preserve">The only equipment needed for today is a chair. </w:t>
      </w:r>
      <w:r w:rsidR="658FDE3F">
        <w:t>A mat is helpful but not necessary.</w:t>
      </w:r>
    </w:p>
    <w:p w14:paraId="2A0E651E" w14:textId="05251041" w:rsidR="72ABCC6D" w:rsidRDefault="72ABCC6D" w:rsidP="034F2FBA">
      <w:pPr>
        <w:rPr>
          <w:b/>
          <w:bCs/>
          <w:highlight w:val="yellow"/>
        </w:rPr>
      </w:pPr>
      <w:r w:rsidRPr="034F2FBA">
        <w:rPr>
          <w:b/>
          <w:bCs/>
          <w:highlight w:val="yellow"/>
        </w:rPr>
        <w:t>Warm Up</w:t>
      </w:r>
    </w:p>
    <w:p w14:paraId="3998D812" w14:textId="6F59AE60" w:rsidR="72ABCC6D" w:rsidRDefault="72ABCC6D" w:rsidP="034F2FBA">
      <w:pPr>
        <w:pStyle w:val="ListParagraph"/>
        <w:numPr>
          <w:ilvl w:val="0"/>
          <w:numId w:val="2"/>
        </w:numPr>
      </w:pPr>
      <w:r>
        <w:t xml:space="preserve">Touch your toes and hold for 10-20 seconds. </w:t>
      </w:r>
    </w:p>
    <w:p w14:paraId="0F9BACDB" w14:textId="036E5DC3" w:rsidR="0E126018" w:rsidRDefault="0E126018" w:rsidP="034F2FBA">
      <w:pPr>
        <w:pStyle w:val="ListParagraph"/>
        <w:numPr>
          <w:ilvl w:val="0"/>
          <w:numId w:val="2"/>
        </w:numPr>
      </w:pPr>
      <w:r>
        <w:t xml:space="preserve">Grab your right ankle with your right hand and pull behind you for 10 seconds. Switch to the left side. (Use a chair or desk for support). </w:t>
      </w:r>
    </w:p>
    <w:p w14:paraId="07328856" w14:textId="55CD8681" w:rsidR="0E126018" w:rsidRDefault="0E126018" w:rsidP="034F2FBA">
      <w:pPr>
        <w:pStyle w:val="ListParagraph"/>
        <w:numPr>
          <w:ilvl w:val="0"/>
          <w:numId w:val="2"/>
        </w:numPr>
      </w:pPr>
      <w:r>
        <w:t xml:space="preserve">Lunge to one side and hold for 20 seconds. Repeat on the opposite side. </w:t>
      </w:r>
    </w:p>
    <w:p w14:paraId="5EA6DCCD" w14:textId="36108838" w:rsidR="0E126018" w:rsidRDefault="0E126018" w:rsidP="034F2FBA">
      <w:pPr>
        <w:rPr>
          <w:b/>
          <w:bCs/>
          <w:highlight w:val="green"/>
        </w:rPr>
      </w:pPr>
      <w:r w:rsidRPr="034F2FBA">
        <w:rPr>
          <w:b/>
          <w:bCs/>
          <w:highlight w:val="green"/>
        </w:rPr>
        <w:t>Exercise</w:t>
      </w:r>
      <w:r w:rsidR="2172037B" w:rsidRPr="034F2FBA">
        <w:rPr>
          <w:b/>
          <w:bCs/>
          <w:highlight w:val="green"/>
        </w:rPr>
        <w:t xml:space="preserve"> Explanation</w:t>
      </w:r>
      <w:r w:rsidRPr="034F2FBA">
        <w:rPr>
          <w:b/>
          <w:bCs/>
          <w:highlight w:val="green"/>
        </w:rPr>
        <w:t>:</w:t>
      </w:r>
      <w:r w:rsidRPr="034F2FBA">
        <w:rPr>
          <w:b/>
          <w:bCs/>
        </w:rPr>
        <w:t xml:space="preserve"> </w:t>
      </w:r>
    </w:p>
    <w:p w14:paraId="71C937E6" w14:textId="2B29DFC3" w:rsidR="0818AAF4" w:rsidRDefault="0818AAF4" w:rsidP="034F2FBA">
      <w:pPr>
        <w:pStyle w:val="ListParagraph"/>
        <w:numPr>
          <w:ilvl w:val="0"/>
          <w:numId w:val="1"/>
        </w:numPr>
      </w:pPr>
      <w:r w:rsidRPr="034F2FBA">
        <w:rPr>
          <w:b/>
          <w:bCs/>
        </w:rPr>
        <w:t xml:space="preserve">One foot challenge: </w:t>
      </w:r>
      <w:r>
        <w:t>See how long you can balance on one foot. Every 5 seconds is equal to 5 points</w:t>
      </w:r>
      <w:r w:rsidR="3C6C59F5">
        <w:t xml:space="preserve"> for a maximum of 2 minutes. Keep track individually and add your scores together at the end. </w:t>
      </w:r>
    </w:p>
    <w:p w14:paraId="50A65743" w14:textId="7956553E" w:rsidR="3C6C59F5" w:rsidRDefault="3C6C59F5" w:rsidP="034F2FBA">
      <w:pPr>
        <w:pStyle w:val="ListParagraph"/>
        <w:numPr>
          <w:ilvl w:val="0"/>
          <w:numId w:val="1"/>
        </w:numPr>
      </w:pPr>
      <w:r w:rsidRPr="034F2FBA">
        <w:rPr>
          <w:b/>
          <w:bCs/>
        </w:rPr>
        <w:lastRenderedPageBreak/>
        <w:t xml:space="preserve">Plank challenge: </w:t>
      </w:r>
      <w:r>
        <w:t xml:space="preserve">Complete a plank </w:t>
      </w:r>
      <w:r w:rsidR="474F116D">
        <w:t>challenge. This can be on your hands or elbows. See how long you can hold it. Every 5 seconds is equal to 5 points for a maximum of 2 minutes. Keep track individually and add your scores together at the end.</w:t>
      </w:r>
    </w:p>
    <w:p w14:paraId="655DC015" w14:textId="2459CCED" w:rsidR="474F116D" w:rsidRDefault="474F116D" w:rsidP="034F2FBA">
      <w:pPr>
        <w:pStyle w:val="ListParagraph"/>
        <w:numPr>
          <w:ilvl w:val="0"/>
          <w:numId w:val="1"/>
        </w:numPr>
      </w:pPr>
      <w:hyperlink r:id="rId12">
        <w:r w:rsidRPr="034F2FBA">
          <w:rPr>
            <w:rStyle w:val="Hyperlink"/>
            <w:b/>
            <w:bCs/>
          </w:rPr>
          <w:t>Chair bicycle:</w:t>
        </w:r>
      </w:hyperlink>
      <w:r w:rsidRPr="034F2FBA">
        <w:rPr>
          <w:b/>
          <w:bCs/>
        </w:rPr>
        <w:t xml:space="preserve"> </w:t>
      </w:r>
      <w:r w:rsidR="3804F3AB" w:rsidRPr="034F2FBA">
        <w:rPr>
          <w:b/>
          <w:bCs/>
        </w:rPr>
        <w:t xml:space="preserve"> </w:t>
      </w:r>
      <w:r w:rsidR="3804F3AB">
        <w:t xml:space="preserve">Set a </w:t>
      </w:r>
      <w:proofErr w:type="gramStart"/>
      <w:r w:rsidR="3804F3AB">
        <w:t>two minute</w:t>
      </w:r>
      <w:proofErr w:type="gramEnd"/>
      <w:r w:rsidR="3804F3AB">
        <w:t xml:space="preserve"> timer and see how many you can complete as a class. Take breaks as needed!</w:t>
      </w:r>
    </w:p>
    <w:p w14:paraId="0175BB16" w14:textId="55702433" w:rsidR="3804F3AB" w:rsidRDefault="3804F3AB" w:rsidP="034F2FBA">
      <w:pPr>
        <w:pStyle w:val="ListParagraph"/>
        <w:numPr>
          <w:ilvl w:val="0"/>
          <w:numId w:val="1"/>
        </w:numPr>
      </w:pPr>
      <w:r w:rsidRPr="034F2FBA">
        <w:rPr>
          <w:b/>
          <w:bCs/>
        </w:rPr>
        <w:t xml:space="preserve">Marathon Challenge:  </w:t>
      </w:r>
      <w:r>
        <w:t xml:space="preserve">Jog or speed walk in place. Every </w:t>
      </w:r>
      <w:r w:rsidR="1C640A5F">
        <w:t>3</w:t>
      </w:r>
      <w:r>
        <w:t xml:space="preserve">0 seconds you go is 10 points. Stop when </w:t>
      </w:r>
      <w:proofErr w:type="gramStart"/>
      <w:r>
        <w:t>the majority of</w:t>
      </w:r>
      <w:proofErr w:type="gramEnd"/>
      <w:r>
        <w:t xml:space="preserve"> the class has stopped. Maximum 10 minutes.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FFE62C" w14:paraId="51A4EBD4" w14:textId="77777777" w:rsidTr="034F2FBA">
        <w:trPr>
          <w:trHeight w:val="300"/>
        </w:trPr>
        <w:tc>
          <w:tcPr>
            <w:tcW w:w="4680" w:type="dxa"/>
          </w:tcPr>
          <w:p w14:paraId="7AC8DF31" w14:textId="036DE401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Exercise</w:t>
            </w:r>
          </w:p>
        </w:tc>
        <w:tc>
          <w:tcPr>
            <w:tcW w:w="4680" w:type="dxa"/>
          </w:tcPr>
          <w:p w14:paraId="2EC4EAFF" w14:textId="2768FD5E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>Total</w:t>
            </w:r>
          </w:p>
        </w:tc>
      </w:tr>
      <w:tr w:rsidR="00FFE62C" w14:paraId="5B2EE549" w14:textId="77777777" w:rsidTr="034F2FBA">
        <w:trPr>
          <w:trHeight w:val="720"/>
        </w:trPr>
        <w:tc>
          <w:tcPr>
            <w:tcW w:w="4680" w:type="dxa"/>
          </w:tcPr>
          <w:p w14:paraId="1DC7FFE4" w14:textId="1F49D6C1" w:rsidR="00FFE62C" w:rsidRDefault="6B476823" w:rsidP="00FFE62C">
            <w:r>
              <w:t>One foot challenge</w:t>
            </w:r>
          </w:p>
        </w:tc>
        <w:tc>
          <w:tcPr>
            <w:tcW w:w="4680" w:type="dxa"/>
          </w:tcPr>
          <w:p w14:paraId="1EEE05A6" w14:textId="3801142E" w:rsidR="00FFE62C" w:rsidRDefault="00FFE62C" w:rsidP="00FFE62C"/>
        </w:tc>
      </w:tr>
      <w:tr w:rsidR="00FFE62C" w14:paraId="66EBE570" w14:textId="77777777" w:rsidTr="034F2FBA">
        <w:trPr>
          <w:trHeight w:val="720"/>
        </w:trPr>
        <w:tc>
          <w:tcPr>
            <w:tcW w:w="4680" w:type="dxa"/>
          </w:tcPr>
          <w:p w14:paraId="689EA107" w14:textId="0FC74C97" w:rsidR="00FFE62C" w:rsidRDefault="6B476823" w:rsidP="00FFE62C">
            <w:r>
              <w:t>Plank Challenge</w:t>
            </w:r>
          </w:p>
        </w:tc>
        <w:tc>
          <w:tcPr>
            <w:tcW w:w="4680" w:type="dxa"/>
          </w:tcPr>
          <w:p w14:paraId="2ABC5978" w14:textId="3801142E" w:rsidR="00FFE62C" w:rsidRDefault="00FFE62C" w:rsidP="00FFE62C"/>
        </w:tc>
      </w:tr>
      <w:tr w:rsidR="00FFE62C" w14:paraId="58AA7D15" w14:textId="77777777" w:rsidTr="034F2FBA">
        <w:trPr>
          <w:trHeight w:val="645"/>
        </w:trPr>
        <w:tc>
          <w:tcPr>
            <w:tcW w:w="4680" w:type="dxa"/>
          </w:tcPr>
          <w:p w14:paraId="4BF7F5C5" w14:textId="4DF23D64" w:rsidR="00FFE62C" w:rsidRDefault="6B476823" w:rsidP="00FFE62C">
            <w:r>
              <w:t xml:space="preserve">Chair Bicycle </w:t>
            </w:r>
          </w:p>
        </w:tc>
        <w:tc>
          <w:tcPr>
            <w:tcW w:w="4680" w:type="dxa"/>
          </w:tcPr>
          <w:p w14:paraId="62F84EC0" w14:textId="3801142E" w:rsidR="00FFE62C" w:rsidRDefault="00FFE62C" w:rsidP="00FFE62C"/>
        </w:tc>
      </w:tr>
      <w:tr w:rsidR="00FFE62C" w14:paraId="36037CF4" w14:textId="77777777" w:rsidTr="034F2FBA">
        <w:trPr>
          <w:trHeight w:val="705"/>
        </w:trPr>
        <w:tc>
          <w:tcPr>
            <w:tcW w:w="4680" w:type="dxa"/>
          </w:tcPr>
          <w:p w14:paraId="2398CB7E" w14:textId="70F2E5A1" w:rsidR="00FFE62C" w:rsidRDefault="78873371" w:rsidP="00FFE62C">
            <w:r>
              <w:t>Marathon Challenge</w:t>
            </w:r>
          </w:p>
        </w:tc>
        <w:tc>
          <w:tcPr>
            <w:tcW w:w="4680" w:type="dxa"/>
          </w:tcPr>
          <w:p w14:paraId="548A4859" w14:textId="4DCF7491" w:rsidR="00FFE62C" w:rsidRDefault="00FFE62C" w:rsidP="00FFE62C"/>
        </w:tc>
      </w:tr>
      <w:tr w:rsidR="00FFE62C" w14:paraId="38FBB74E" w14:textId="77777777" w:rsidTr="034F2FBA">
        <w:trPr>
          <w:trHeight w:val="480"/>
        </w:trPr>
        <w:tc>
          <w:tcPr>
            <w:tcW w:w="9360" w:type="dxa"/>
            <w:gridSpan w:val="2"/>
          </w:tcPr>
          <w:p w14:paraId="1450F827" w14:textId="39653403" w:rsidR="00FFE62C" w:rsidRDefault="00FFE62C" w:rsidP="00FFE62C">
            <w:pPr>
              <w:rPr>
                <w:b/>
                <w:bCs/>
              </w:rPr>
            </w:pPr>
            <w:r w:rsidRPr="00FFE62C">
              <w:rPr>
                <w:b/>
                <w:bCs/>
              </w:rPr>
              <w:t xml:space="preserve">DAY </w:t>
            </w:r>
            <w:r w:rsidR="2E5921D4" w:rsidRPr="00FFE62C">
              <w:rPr>
                <w:b/>
                <w:bCs/>
              </w:rPr>
              <w:t>4</w:t>
            </w:r>
            <w:r w:rsidRPr="00FFE62C">
              <w:rPr>
                <w:b/>
                <w:bCs/>
              </w:rPr>
              <w:t xml:space="preserve"> TOTAL:</w:t>
            </w:r>
          </w:p>
        </w:tc>
      </w:tr>
    </w:tbl>
    <w:p w14:paraId="6CF38E53" w14:textId="2F683E25" w:rsidR="00FFE62C" w:rsidRDefault="00FFE62C" w:rsidP="00FFE62C">
      <w:pPr>
        <w:rPr>
          <w:b/>
          <w:bCs/>
        </w:rPr>
      </w:pPr>
    </w:p>
    <w:p w14:paraId="3B4BBAA3" w14:textId="36720D4A" w:rsidR="00FFE62C" w:rsidRDefault="00FFE62C" w:rsidP="00FFE62C">
      <w:pPr>
        <w:rPr>
          <w:b/>
          <w:bCs/>
        </w:rPr>
      </w:pPr>
    </w:p>
    <w:p w14:paraId="2E39BF1B" w14:textId="53C34A81" w:rsidR="00FFE62C" w:rsidRDefault="00FFE62C" w:rsidP="00FFE62C">
      <w:pPr>
        <w:rPr>
          <w:b/>
          <w:bCs/>
        </w:rPr>
      </w:pPr>
    </w:p>
    <w:p w14:paraId="0501DB12" w14:textId="7C7FB384" w:rsidR="00FFE62C" w:rsidRDefault="00FFE62C" w:rsidP="00FFE62C">
      <w:pPr>
        <w:rPr>
          <w:b/>
          <w:bCs/>
        </w:rPr>
      </w:pPr>
    </w:p>
    <w:sectPr w:rsidR="00FFE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EDCF"/>
    <w:multiLevelType w:val="hybridMultilevel"/>
    <w:tmpl w:val="F5B01A5C"/>
    <w:lvl w:ilvl="0" w:tplc="A20E7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A2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89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2C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8C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0A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7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4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9C03"/>
    <w:multiLevelType w:val="hybridMultilevel"/>
    <w:tmpl w:val="0E10D71A"/>
    <w:lvl w:ilvl="0" w:tplc="962A2D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00A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C0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C7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A4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88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0A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61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6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1907"/>
    <w:multiLevelType w:val="hybridMultilevel"/>
    <w:tmpl w:val="34AAD058"/>
    <w:lvl w:ilvl="0" w:tplc="63E6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C2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8D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B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C2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4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65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7FF7"/>
    <w:multiLevelType w:val="hybridMultilevel"/>
    <w:tmpl w:val="AF782AAE"/>
    <w:lvl w:ilvl="0" w:tplc="A98CEF50">
      <w:start w:val="1"/>
      <w:numFmt w:val="decimal"/>
      <w:lvlText w:val="%1."/>
      <w:lvlJc w:val="left"/>
      <w:pPr>
        <w:ind w:left="720" w:hanging="360"/>
      </w:pPr>
    </w:lvl>
    <w:lvl w:ilvl="1" w:tplc="794E237E">
      <w:start w:val="1"/>
      <w:numFmt w:val="lowerLetter"/>
      <w:lvlText w:val="%2."/>
      <w:lvlJc w:val="left"/>
      <w:pPr>
        <w:ind w:left="1440" w:hanging="360"/>
      </w:pPr>
    </w:lvl>
    <w:lvl w:ilvl="2" w:tplc="F702B8F8">
      <w:start w:val="1"/>
      <w:numFmt w:val="lowerRoman"/>
      <w:lvlText w:val="%3."/>
      <w:lvlJc w:val="right"/>
      <w:pPr>
        <w:ind w:left="2160" w:hanging="180"/>
      </w:pPr>
    </w:lvl>
    <w:lvl w:ilvl="3" w:tplc="740423D4">
      <w:start w:val="1"/>
      <w:numFmt w:val="decimal"/>
      <w:lvlText w:val="%4."/>
      <w:lvlJc w:val="left"/>
      <w:pPr>
        <w:ind w:left="2880" w:hanging="360"/>
      </w:pPr>
    </w:lvl>
    <w:lvl w:ilvl="4" w:tplc="DEAABA66">
      <w:start w:val="1"/>
      <w:numFmt w:val="lowerLetter"/>
      <w:lvlText w:val="%5."/>
      <w:lvlJc w:val="left"/>
      <w:pPr>
        <w:ind w:left="3600" w:hanging="360"/>
      </w:pPr>
    </w:lvl>
    <w:lvl w:ilvl="5" w:tplc="8260018E">
      <w:start w:val="1"/>
      <w:numFmt w:val="lowerRoman"/>
      <w:lvlText w:val="%6."/>
      <w:lvlJc w:val="right"/>
      <w:pPr>
        <w:ind w:left="4320" w:hanging="180"/>
      </w:pPr>
    </w:lvl>
    <w:lvl w:ilvl="6" w:tplc="22DE0CC2">
      <w:start w:val="1"/>
      <w:numFmt w:val="decimal"/>
      <w:lvlText w:val="%7."/>
      <w:lvlJc w:val="left"/>
      <w:pPr>
        <w:ind w:left="5040" w:hanging="360"/>
      </w:pPr>
    </w:lvl>
    <w:lvl w:ilvl="7" w:tplc="AEB6305E">
      <w:start w:val="1"/>
      <w:numFmt w:val="lowerLetter"/>
      <w:lvlText w:val="%8."/>
      <w:lvlJc w:val="left"/>
      <w:pPr>
        <w:ind w:left="5760" w:hanging="360"/>
      </w:pPr>
    </w:lvl>
    <w:lvl w:ilvl="8" w:tplc="E06C52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46BC"/>
    <w:multiLevelType w:val="hybridMultilevel"/>
    <w:tmpl w:val="F9FC0532"/>
    <w:lvl w:ilvl="0" w:tplc="ACF6DF46">
      <w:start w:val="1"/>
      <w:numFmt w:val="decimal"/>
      <w:lvlText w:val="%1."/>
      <w:lvlJc w:val="left"/>
      <w:pPr>
        <w:ind w:left="720" w:hanging="360"/>
      </w:pPr>
    </w:lvl>
    <w:lvl w:ilvl="1" w:tplc="3F7E441A">
      <w:start w:val="1"/>
      <w:numFmt w:val="lowerLetter"/>
      <w:lvlText w:val="%2."/>
      <w:lvlJc w:val="left"/>
      <w:pPr>
        <w:ind w:left="1440" w:hanging="360"/>
      </w:pPr>
    </w:lvl>
    <w:lvl w:ilvl="2" w:tplc="02B0998C">
      <w:start w:val="1"/>
      <w:numFmt w:val="lowerRoman"/>
      <w:lvlText w:val="%3."/>
      <w:lvlJc w:val="right"/>
      <w:pPr>
        <w:ind w:left="2160" w:hanging="180"/>
      </w:pPr>
    </w:lvl>
    <w:lvl w:ilvl="3" w:tplc="36A4C2D2">
      <w:start w:val="1"/>
      <w:numFmt w:val="decimal"/>
      <w:lvlText w:val="%4."/>
      <w:lvlJc w:val="left"/>
      <w:pPr>
        <w:ind w:left="2880" w:hanging="360"/>
      </w:pPr>
    </w:lvl>
    <w:lvl w:ilvl="4" w:tplc="84982732">
      <w:start w:val="1"/>
      <w:numFmt w:val="lowerLetter"/>
      <w:lvlText w:val="%5."/>
      <w:lvlJc w:val="left"/>
      <w:pPr>
        <w:ind w:left="3600" w:hanging="360"/>
      </w:pPr>
    </w:lvl>
    <w:lvl w:ilvl="5" w:tplc="2876B04A">
      <w:start w:val="1"/>
      <w:numFmt w:val="lowerRoman"/>
      <w:lvlText w:val="%6."/>
      <w:lvlJc w:val="right"/>
      <w:pPr>
        <w:ind w:left="4320" w:hanging="180"/>
      </w:pPr>
    </w:lvl>
    <w:lvl w:ilvl="6" w:tplc="76643A3A">
      <w:start w:val="1"/>
      <w:numFmt w:val="decimal"/>
      <w:lvlText w:val="%7."/>
      <w:lvlJc w:val="left"/>
      <w:pPr>
        <w:ind w:left="5040" w:hanging="360"/>
      </w:pPr>
    </w:lvl>
    <w:lvl w:ilvl="7" w:tplc="10E0DAF4">
      <w:start w:val="1"/>
      <w:numFmt w:val="lowerLetter"/>
      <w:lvlText w:val="%8."/>
      <w:lvlJc w:val="left"/>
      <w:pPr>
        <w:ind w:left="5760" w:hanging="360"/>
      </w:pPr>
    </w:lvl>
    <w:lvl w:ilvl="8" w:tplc="661012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14DB"/>
    <w:multiLevelType w:val="hybridMultilevel"/>
    <w:tmpl w:val="DF3C9C38"/>
    <w:lvl w:ilvl="0" w:tplc="BFF815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864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E5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A1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63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6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8E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0B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B399"/>
    <w:multiLevelType w:val="hybridMultilevel"/>
    <w:tmpl w:val="FBC8ECD8"/>
    <w:lvl w:ilvl="0" w:tplc="D048E766">
      <w:start w:val="1"/>
      <w:numFmt w:val="decimal"/>
      <w:lvlText w:val="%1."/>
      <w:lvlJc w:val="left"/>
      <w:pPr>
        <w:ind w:left="720" w:hanging="360"/>
      </w:pPr>
    </w:lvl>
    <w:lvl w:ilvl="1" w:tplc="CE729CA4">
      <w:start w:val="1"/>
      <w:numFmt w:val="lowerLetter"/>
      <w:lvlText w:val="%2."/>
      <w:lvlJc w:val="left"/>
      <w:pPr>
        <w:ind w:left="1440" w:hanging="360"/>
      </w:pPr>
    </w:lvl>
    <w:lvl w:ilvl="2" w:tplc="B8203466">
      <w:start w:val="1"/>
      <w:numFmt w:val="lowerRoman"/>
      <w:lvlText w:val="%3."/>
      <w:lvlJc w:val="right"/>
      <w:pPr>
        <w:ind w:left="2160" w:hanging="180"/>
      </w:pPr>
    </w:lvl>
    <w:lvl w:ilvl="3" w:tplc="7E9ED706">
      <w:start w:val="1"/>
      <w:numFmt w:val="decimal"/>
      <w:lvlText w:val="%4."/>
      <w:lvlJc w:val="left"/>
      <w:pPr>
        <w:ind w:left="2880" w:hanging="360"/>
      </w:pPr>
    </w:lvl>
    <w:lvl w:ilvl="4" w:tplc="77BCED0A">
      <w:start w:val="1"/>
      <w:numFmt w:val="lowerLetter"/>
      <w:lvlText w:val="%5."/>
      <w:lvlJc w:val="left"/>
      <w:pPr>
        <w:ind w:left="3600" w:hanging="360"/>
      </w:pPr>
    </w:lvl>
    <w:lvl w:ilvl="5" w:tplc="2D78BF46">
      <w:start w:val="1"/>
      <w:numFmt w:val="lowerRoman"/>
      <w:lvlText w:val="%6."/>
      <w:lvlJc w:val="right"/>
      <w:pPr>
        <w:ind w:left="4320" w:hanging="180"/>
      </w:pPr>
    </w:lvl>
    <w:lvl w:ilvl="6" w:tplc="94060DA6">
      <w:start w:val="1"/>
      <w:numFmt w:val="decimal"/>
      <w:lvlText w:val="%7."/>
      <w:lvlJc w:val="left"/>
      <w:pPr>
        <w:ind w:left="5040" w:hanging="360"/>
      </w:pPr>
    </w:lvl>
    <w:lvl w:ilvl="7" w:tplc="E6C25B80">
      <w:start w:val="1"/>
      <w:numFmt w:val="lowerLetter"/>
      <w:lvlText w:val="%8."/>
      <w:lvlJc w:val="left"/>
      <w:pPr>
        <w:ind w:left="5760" w:hanging="360"/>
      </w:pPr>
    </w:lvl>
    <w:lvl w:ilvl="8" w:tplc="ACF4B4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F3E7"/>
    <w:multiLevelType w:val="hybridMultilevel"/>
    <w:tmpl w:val="2858063A"/>
    <w:lvl w:ilvl="0" w:tplc="5214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09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2A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46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4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0A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2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E8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6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BD2FD"/>
    <w:multiLevelType w:val="hybridMultilevel"/>
    <w:tmpl w:val="459E5054"/>
    <w:lvl w:ilvl="0" w:tplc="34B6B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A7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2F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F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EE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1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67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AE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532AB"/>
    <w:multiLevelType w:val="hybridMultilevel"/>
    <w:tmpl w:val="23FAAF88"/>
    <w:lvl w:ilvl="0" w:tplc="70E465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446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8B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82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1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AA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22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F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E2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622B"/>
    <w:multiLevelType w:val="hybridMultilevel"/>
    <w:tmpl w:val="88745562"/>
    <w:lvl w:ilvl="0" w:tplc="07DE5276">
      <w:start w:val="1"/>
      <w:numFmt w:val="decimal"/>
      <w:lvlText w:val="%1."/>
      <w:lvlJc w:val="left"/>
      <w:pPr>
        <w:ind w:left="720" w:hanging="360"/>
      </w:pPr>
    </w:lvl>
    <w:lvl w:ilvl="1" w:tplc="E75E9AAC">
      <w:start w:val="1"/>
      <w:numFmt w:val="lowerLetter"/>
      <w:lvlText w:val="%2."/>
      <w:lvlJc w:val="left"/>
      <w:pPr>
        <w:ind w:left="1440" w:hanging="360"/>
      </w:pPr>
    </w:lvl>
    <w:lvl w:ilvl="2" w:tplc="64CEC404">
      <w:start w:val="1"/>
      <w:numFmt w:val="lowerRoman"/>
      <w:lvlText w:val="%3."/>
      <w:lvlJc w:val="right"/>
      <w:pPr>
        <w:ind w:left="2160" w:hanging="180"/>
      </w:pPr>
    </w:lvl>
    <w:lvl w:ilvl="3" w:tplc="7AAECD88">
      <w:start w:val="1"/>
      <w:numFmt w:val="decimal"/>
      <w:lvlText w:val="%4."/>
      <w:lvlJc w:val="left"/>
      <w:pPr>
        <w:ind w:left="2880" w:hanging="360"/>
      </w:pPr>
    </w:lvl>
    <w:lvl w:ilvl="4" w:tplc="5DB8F5E6">
      <w:start w:val="1"/>
      <w:numFmt w:val="lowerLetter"/>
      <w:lvlText w:val="%5."/>
      <w:lvlJc w:val="left"/>
      <w:pPr>
        <w:ind w:left="3600" w:hanging="360"/>
      </w:pPr>
    </w:lvl>
    <w:lvl w:ilvl="5" w:tplc="299A48FA">
      <w:start w:val="1"/>
      <w:numFmt w:val="lowerRoman"/>
      <w:lvlText w:val="%6."/>
      <w:lvlJc w:val="right"/>
      <w:pPr>
        <w:ind w:left="4320" w:hanging="180"/>
      </w:pPr>
    </w:lvl>
    <w:lvl w:ilvl="6" w:tplc="24D2FAEC">
      <w:start w:val="1"/>
      <w:numFmt w:val="decimal"/>
      <w:lvlText w:val="%7."/>
      <w:lvlJc w:val="left"/>
      <w:pPr>
        <w:ind w:left="5040" w:hanging="360"/>
      </w:pPr>
    </w:lvl>
    <w:lvl w:ilvl="7" w:tplc="E92AA198">
      <w:start w:val="1"/>
      <w:numFmt w:val="lowerLetter"/>
      <w:lvlText w:val="%8."/>
      <w:lvlJc w:val="left"/>
      <w:pPr>
        <w:ind w:left="5760" w:hanging="360"/>
      </w:pPr>
    </w:lvl>
    <w:lvl w:ilvl="8" w:tplc="B2A633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98EA"/>
    <w:multiLevelType w:val="hybridMultilevel"/>
    <w:tmpl w:val="7862AC3C"/>
    <w:lvl w:ilvl="0" w:tplc="16E80CE8">
      <w:start w:val="1"/>
      <w:numFmt w:val="decimal"/>
      <w:lvlText w:val="%1."/>
      <w:lvlJc w:val="left"/>
      <w:pPr>
        <w:ind w:left="720" w:hanging="360"/>
      </w:pPr>
    </w:lvl>
    <w:lvl w:ilvl="1" w:tplc="7EE0EE4E">
      <w:start w:val="1"/>
      <w:numFmt w:val="lowerLetter"/>
      <w:lvlText w:val="%2."/>
      <w:lvlJc w:val="left"/>
      <w:pPr>
        <w:ind w:left="1440" w:hanging="360"/>
      </w:pPr>
    </w:lvl>
    <w:lvl w:ilvl="2" w:tplc="A74CB366">
      <w:start w:val="1"/>
      <w:numFmt w:val="lowerRoman"/>
      <w:lvlText w:val="%3."/>
      <w:lvlJc w:val="right"/>
      <w:pPr>
        <w:ind w:left="2160" w:hanging="180"/>
      </w:pPr>
    </w:lvl>
    <w:lvl w:ilvl="3" w:tplc="C082EFCA">
      <w:start w:val="1"/>
      <w:numFmt w:val="decimal"/>
      <w:lvlText w:val="%4."/>
      <w:lvlJc w:val="left"/>
      <w:pPr>
        <w:ind w:left="2880" w:hanging="360"/>
      </w:pPr>
    </w:lvl>
    <w:lvl w:ilvl="4" w:tplc="A950DBEE">
      <w:start w:val="1"/>
      <w:numFmt w:val="lowerLetter"/>
      <w:lvlText w:val="%5."/>
      <w:lvlJc w:val="left"/>
      <w:pPr>
        <w:ind w:left="3600" w:hanging="360"/>
      </w:pPr>
    </w:lvl>
    <w:lvl w:ilvl="5" w:tplc="D2AA3B14">
      <w:start w:val="1"/>
      <w:numFmt w:val="lowerRoman"/>
      <w:lvlText w:val="%6."/>
      <w:lvlJc w:val="right"/>
      <w:pPr>
        <w:ind w:left="4320" w:hanging="180"/>
      </w:pPr>
    </w:lvl>
    <w:lvl w:ilvl="6" w:tplc="B91606B6">
      <w:start w:val="1"/>
      <w:numFmt w:val="decimal"/>
      <w:lvlText w:val="%7."/>
      <w:lvlJc w:val="left"/>
      <w:pPr>
        <w:ind w:left="5040" w:hanging="360"/>
      </w:pPr>
    </w:lvl>
    <w:lvl w:ilvl="7" w:tplc="D8CC9C04">
      <w:start w:val="1"/>
      <w:numFmt w:val="lowerLetter"/>
      <w:lvlText w:val="%8."/>
      <w:lvlJc w:val="left"/>
      <w:pPr>
        <w:ind w:left="5760" w:hanging="360"/>
      </w:pPr>
    </w:lvl>
    <w:lvl w:ilvl="8" w:tplc="CB38D8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99CE"/>
    <w:multiLevelType w:val="hybridMultilevel"/>
    <w:tmpl w:val="8ECE0FE4"/>
    <w:lvl w:ilvl="0" w:tplc="1D964E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364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6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0B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2F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E7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84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45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61A2D"/>
    <w:multiLevelType w:val="hybridMultilevel"/>
    <w:tmpl w:val="BA027822"/>
    <w:lvl w:ilvl="0" w:tplc="0C1A9F02">
      <w:start w:val="1"/>
      <w:numFmt w:val="decimal"/>
      <w:lvlText w:val="%1."/>
      <w:lvlJc w:val="left"/>
      <w:pPr>
        <w:ind w:left="720" w:hanging="360"/>
      </w:pPr>
    </w:lvl>
    <w:lvl w:ilvl="1" w:tplc="9E549218">
      <w:start w:val="1"/>
      <w:numFmt w:val="lowerLetter"/>
      <w:lvlText w:val="%2."/>
      <w:lvlJc w:val="left"/>
      <w:pPr>
        <w:ind w:left="1440" w:hanging="360"/>
      </w:pPr>
    </w:lvl>
    <w:lvl w:ilvl="2" w:tplc="3048A0B4">
      <w:start w:val="1"/>
      <w:numFmt w:val="lowerRoman"/>
      <w:lvlText w:val="%3."/>
      <w:lvlJc w:val="right"/>
      <w:pPr>
        <w:ind w:left="2160" w:hanging="180"/>
      </w:pPr>
    </w:lvl>
    <w:lvl w:ilvl="3" w:tplc="C2FA8646">
      <w:start w:val="1"/>
      <w:numFmt w:val="decimal"/>
      <w:lvlText w:val="%4."/>
      <w:lvlJc w:val="left"/>
      <w:pPr>
        <w:ind w:left="2880" w:hanging="360"/>
      </w:pPr>
    </w:lvl>
    <w:lvl w:ilvl="4" w:tplc="B278204C">
      <w:start w:val="1"/>
      <w:numFmt w:val="lowerLetter"/>
      <w:lvlText w:val="%5."/>
      <w:lvlJc w:val="left"/>
      <w:pPr>
        <w:ind w:left="3600" w:hanging="360"/>
      </w:pPr>
    </w:lvl>
    <w:lvl w:ilvl="5" w:tplc="73DE8BC0">
      <w:start w:val="1"/>
      <w:numFmt w:val="lowerRoman"/>
      <w:lvlText w:val="%6."/>
      <w:lvlJc w:val="right"/>
      <w:pPr>
        <w:ind w:left="4320" w:hanging="180"/>
      </w:pPr>
    </w:lvl>
    <w:lvl w:ilvl="6" w:tplc="E56846C6">
      <w:start w:val="1"/>
      <w:numFmt w:val="decimal"/>
      <w:lvlText w:val="%7."/>
      <w:lvlJc w:val="left"/>
      <w:pPr>
        <w:ind w:left="5040" w:hanging="360"/>
      </w:pPr>
    </w:lvl>
    <w:lvl w:ilvl="7" w:tplc="7E18F3C8">
      <w:start w:val="1"/>
      <w:numFmt w:val="lowerLetter"/>
      <w:lvlText w:val="%8."/>
      <w:lvlJc w:val="left"/>
      <w:pPr>
        <w:ind w:left="5760" w:hanging="360"/>
      </w:pPr>
    </w:lvl>
    <w:lvl w:ilvl="8" w:tplc="D648F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09F63"/>
    <w:multiLevelType w:val="hybridMultilevel"/>
    <w:tmpl w:val="9CA049FC"/>
    <w:lvl w:ilvl="0" w:tplc="BA561F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08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66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E7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6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A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E7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47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6F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67DCD"/>
    <w:multiLevelType w:val="hybridMultilevel"/>
    <w:tmpl w:val="F88CBC34"/>
    <w:lvl w:ilvl="0" w:tplc="B05A13A6">
      <w:start w:val="1"/>
      <w:numFmt w:val="decimal"/>
      <w:lvlText w:val="%1."/>
      <w:lvlJc w:val="left"/>
      <w:pPr>
        <w:ind w:left="720" w:hanging="360"/>
      </w:pPr>
    </w:lvl>
    <w:lvl w:ilvl="1" w:tplc="2CA40C7C">
      <w:start w:val="1"/>
      <w:numFmt w:val="lowerLetter"/>
      <w:lvlText w:val="%2."/>
      <w:lvlJc w:val="left"/>
      <w:pPr>
        <w:ind w:left="1440" w:hanging="360"/>
      </w:pPr>
    </w:lvl>
    <w:lvl w:ilvl="2" w:tplc="32D6ADA0">
      <w:start w:val="1"/>
      <w:numFmt w:val="lowerRoman"/>
      <w:lvlText w:val="%3."/>
      <w:lvlJc w:val="right"/>
      <w:pPr>
        <w:ind w:left="2160" w:hanging="180"/>
      </w:pPr>
    </w:lvl>
    <w:lvl w:ilvl="3" w:tplc="76DAF56C">
      <w:start w:val="1"/>
      <w:numFmt w:val="decimal"/>
      <w:lvlText w:val="%4."/>
      <w:lvlJc w:val="left"/>
      <w:pPr>
        <w:ind w:left="2880" w:hanging="360"/>
      </w:pPr>
    </w:lvl>
    <w:lvl w:ilvl="4" w:tplc="C49C37D4">
      <w:start w:val="1"/>
      <w:numFmt w:val="lowerLetter"/>
      <w:lvlText w:val="%5."/>
      <w:lvlJc w:val="left"/>
      <w:pPr>
        <w:ind w:left="3600" w:hanging="360"/>
      </w:pPr>
    </w:lvl>
    <w:lvl w:ilvl="5" w:tplc="0F020022">
      <w:start w:val="1"/>
      <w:numFmt w:val="lowerRoman"/>
      <w:lvlText w:val="%6."/>
      <w:lvlJc w:val="right"/>
      <w:pPr>
        <w:ind w:left="4320" w:hanging="180"/>
      </w:pPr>
    </w:lvl>
    <w:lvl w:ilvl="6" w:tplc="607A8DF2">
      <w:start w:val="1"/>
      <w:numFmt w:val="decimal"/>
      <w:lvlText w:val="%7."/>
      <w:lvlJc w:val="left"/>
      <w:pPr>
        <w:ind w:left="5040" w:hanging="360"/>
      </w:pPr>
    </w:lvl>
    <w:lvl w:ilvl="7" w:tplc="168EC45C">
      <w:start w:val="1"/>
      <w:numFmt w:val="lowerLetter"/>
      <w:lvlText w:val="%8."/>
      <w:lvlJc w:val="left"/>
      <w:pPr>
        <w:ind w:left="5760" w:hanging="360"/>
      </w:pPr>
    </w:lvl>
    <w:lvl w:ilvl="8" w:tplc="B5AE686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7A2B2"/>
    <w:multiLevelType w:val="hybridMultilevel"/>
    <w:tmpl w:val="D376CEB4"/>
    <w:lvl w:ilvl="0" w:tplc="870C76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CE4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A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6B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E6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8D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A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4C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C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512">
    <w:abstractNumId w:val="3"/>
  </w:num>
  <w:num w:numId="2" w16cid:durableId="1788356388">
    <w:abstractNumId w:val="16"/>
  </w:num>
  <w:num w:numId="3" w16cid:durableId="963195684">
    <w:abstractNumId w:val="9"/>
  </w:num>
  <w:num w:numId="4" w16cid:durableId="1429739175">
    <w:abstractNumId w:val="6"/>
  </w:num>
  <w:num w:numId="5" w16cid:durableId="831027943">
    <w:abstractNumId w:val="1"/>
  </w:num>
  <w:num w:numId="6" w16cid:durableId="521943311">
    <w:abstractNumId w:val="10"/>
  </w:num>
  <w:num w:numId="7" w16cid:durableId="1804500379">
    <w:abstractNumId w:val="5"/>
  </w:num>
  <w:num w:numId="8" w16cid:durableId="1820416874">
    <w:abstractNumId w:val="12"/>
  </w:num>
  <w:num w:numId="9" w16cid:durableId="1878345439">
    <w:abstractNumId w:val="14"/>
  </w:num>
  <w:num w:numId="10" w16cid:durableId="1320037025">
    <w:abstractNumId w:val="11"/>
  </w:num>
  <w:num w:numId="11" w16cid:durableId="1711879528">
    <w:abstractNumId w:val="13"/>
  </w:num>
  <w:num w:numId="12" w16cid:durableId="864560046">
    <w:abstractNumId w:val="4"/>
  </w:num>
  <w:num w:numId="13" w16cid:durableId="2143493793">
    <w:abstractNumId w:val="0"/>
  </w:num>
  <w:num w:numId="14" w16cid:durableId="200630949">
    <w:abstractNumId w:val="15"/>
  </w:num>
  <w:num w:numId="15" w16cid:durableId="1792628030">
    <w:abstractNumId w:val="2"/>
  </w:num>
  <w:num w:numId="16" w16cid:durableId="1569265309">
    <w:abstractNumId w:val="8"/>
  </w:num>
  <w:num w:numId="17" w16cid:durableId="2052724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A64A92"/>
    <w:rsid w:val="0003871E"/>
    <w:rsid w:val="001EBDE5"/>
    <w:rsid w:val="004E623F"/>
    <w:rsid w:val="00864091"/>
    <w:rsid w:val="00DD2AD1"/>
    <w:rsid w:val="00EC62D6"/>
    <w:rsid w:val="00F606BD"/>
    <w:rsid w:val="00FFE62C"/>
    <w:rsid w:val="0144D8D0"/>
    <w:rsid w:val="028D3AB9"/>
    <w:rsid w:val="030BE235"/>
    <w:rsid w:val="034F2FBA"/>
    <w:rsid w:val="0365B07D"/>
    <w:rsid w:val="0374C78E"/>
    <w:rsid w:val="04113B90"/>
    <w:rsid w:val="04177055"/>
    <w:rsid w:val="048352D1"/>
    <w:rsid w:val="05378E91"/>
    <w:rsid w:val="0584E7D1"/>
    <w:rsid w:val="05F8E7D3"/>
    <w:rsid w:val="061EF955"/>
    <w:rsid w:val="064ABC2D"/>
    <w:rsid w:val="06962633"/>
    <w:rsid w:val="06A61234"/>
    <w:rsid w:val="06BCC25D"/>
    <w:rsid w:val="06D53EC9"/>
    <w:rsid w:val="07671704"/>
    <w:rsid w:val="079AB87B"/>
    <w:rsid w:val="0818AAF4"/>
    <w:rsid w:val="08968C62"/>
    <w:rsid w:val="08DA9A97"/>
    <w:rsid w:val="090143E0"/>
    <w:rsid w:val="0A2D6905"/>
    <w:rsid w:val="0B34B798"/>
    <w:rsid w:val="0BF3ABC6"/>
    <w:rsid w:val="0BFD8750"/>
    <w:rsid w:val="0C466440"/>
    <w:rsid w:val="0C904F94"/>
    <w:rsid w:val="0C92424A"/>
    <w:rsid w:val="0CBD3F95"/>
    <w:rsid w:val="0D4B994F"/>
    <w:rsid w:val="0DA4DCAE"/>
    <w:rsid w:val="0DC8DBA7"/>
    <w:rsid w:val="0E126018"/>
    <w:rsid w:val="0E67B648"/>
    <w:rsid w:val="0E9EAFDC"/>
    <w:rsid w:val="0ECA8F5D"/>
    <w:rsid w:val="0EF059F4"/>
    <w:rsid w:val="0EFE1BA9"/>
    <w:rsid w:val="0FF305AE"/>
    <w:rsid w:val="109A07C5"/>
    <w:rsid w:val="10A67211"/>
    <w:rsid w:val="11BC15E0"/>
    <w:rsid w:val="11D754FB"/>
    <w:rsid w:val="11E88D1E"/>
    <w:rsid w:val="12593C76"/>
    <w:rsid w:val="126651DE"/>
    <w:rsid w:val="127A21C4"/>
    <w:rsid w:val="1293E8B2"/>
    <w:rsid w:val="12A53561"/>
    <w:rsid w:val="12E40337"/>
    <w:rsid w:val="130ECCCF"/>
    <w:rsid w:val="1343A71A"/>
    <w:rsid w:val="155EF8A7"/>
    <w:rsid w:val="15626F9C"/>
    <w:rsid w:val="15FAEB65"/>
    <w:rsid w:val="165B023D"/>
    <w:rsid w:val="167E0FF1"/>
    <w:rsid w:val="1695B5FF"/>
    <w:rsid w:val="16EFAB03"/>
    <w:rsid w:val="18B4F6F1"/>
    <w:rsid w:val="19D57FB6"/>
    <w:rsid w:val="1BE445D8"/>
    <w:rsid w:val="1C640A5F"/>
    <w:rsid w:val="1C6537DF"/>
    <w:rsid w:val="1CD258E1"/>
    <w:rsid w:val="1E22DD92"/>
    <w:rsid w:val="1F9699F1"/>
    <w:rsid w:val="1F9A52B7"/>
    <w:rsid w:val="1FACF57F"/>
    <w:rsid w:val="1FE98F99"/>
    <w:rsid w:val="20194ADC"/>
    <w:rsid w:val="202989A9"/>
    <w:rsid w:val="202BF71C"/>
    <w:rsid w:val="20A9CD5B"/>
    <w:rsid w:val="21315649"/>
    <w:rsid w:val="21527B94"/>
    <w:rsid w:val="2172037B"/>
    <w:rsid w:val="21BB505E"/>
    <w:rsid w:val="220DA70A"/>
    <w:rsid w:val="2257DD67"/>
    <w:rsid w:val="22842D4F"/>
    <w:rsid w:val="22E3AF3C"/>
    <w:rsid w:val="22ECAE23"/>
    <w:rsid w:val="233C3736"/>
    <w:rsid w:val="2358F782"/>
    <w:rsid w:val="235D07D5"/>
    <w:rsid w:val="2369554A"/>
    <w:rsid w:val="240D337A"/>
    <w:rsid w:val="24242E55"/>
    <w:rsid w:val="24572F93"/>
    <w:rsid w:val="24CFD416"/>
    <w:rsid w:val="25B6BB3A"/>
    <w:rsid w:val="26709B39"/>
    <w:rsid w:val="26D68B80"/>
    <w:rsid w:val="2729FE38"/>
    <w:rsid w:val="2747A063"/>
    <w:rsid w:val="2770AD84"/>
    <w:rsid w:val="27CC6A4C"/>
    <w:rsid w:val="2817B271"/>
    <w:rsid w:val="28B7F388"/>
    <w:rsid w:val="28D8B5F0"/>
    <w:rsid w:val="296CB7E6"/>
    <w:rsid w:val="29883102"/>
    <w:rsid w:val="29A80033"/>
    <w:rsid w:val="2A17752F"/>
    <w:rsid w:val="2A18220D"/>
    <w:rsid w:val="2AED8E63"/>
    <w:rsid w:val="2AF65D5A"/>
    <w:rsid w:val="2B38AFCD"/>
    <w:rsid w:val="2B4E2E43"/>
    <w:rsid w:val="2BA6DBD0"/>
    <w:rsid w:val="2CC15FF9"/>
    <w:rsid w:val="2D8C9B28"/>
    <w:rsid w:val="2E343D22"/>
    <w:rsid w:val="2E5921D4"/>
    <w:rsid w:val="2F3A4AB7"/>
    <w:rsid w:val="2FF2107C"/>
    <w:rsid w:val="3035D20E"/>
    <w:rsid w:val="30498082"/>
    <w:rsid w:val="3196CD77"/>
    <w:rsid w:val="31A8C8CB"/>
    <w:rsid w:val="31B2F11F"/>
    <w:rsid w:val="31C6A82A"/>
    <w:rsid w:val="31CF1D74"/>
    <w:rsid w:val="32086F7C"/>
    <w:rsid w:val="322AFE39"/>
    <w:rsid w:val="325B030C"/>
    <w:rsid w:val="33F7A961"/>
    <w:rsid w:val="348BCD3B"/>
    <w:rsid w:val="351E00C9"/>
    <w:rsid w:val="354E8445"/>
    <w:rsid w:val="358FECF1"/>
    <w:rsid w:val="361E9D2E"/>
    <w:rsid w:val="36365C30"/>
    <w:rsid w:val="36861D66"/>
    <w:rsid w:val="373C5D7D"/>
    <w:rsid w:val="37F7E946"/>
    <w:rsid w:val="3804F3AB"/>
    <w:rsid w:val="390D3CC3"/>
    <w:rsid w:val="398B8390"/>
    <w:rsid w:val="39C946F1"/>
    <w:rsid w:val="3A29B99F"/>
    <w:rsid w:val="3ABF27A1"/>
    <w:rsid w:val="3B432F6C"/>
    <w:rsid w:val="3B74C1AD"/>
    <w:rsid w:val="3BA64A92"/>
    <w:rsid w:val="3BB46977"/>
    <w:rsid w:val="3BE026EC"/>
    <w:rsid w:val="3C6C59F5"/>
    <w:rsid w:val="3CCB1A42"/>
    <w:rsid w:val="3D42C8A1"/>
    <w:rsid w:val="3E27CF1C"/>
    <w:rsid w:val="3E3E1982"/>
    <w:rsid w:val="3E77D353"/>
    <w:rsid w:val="3E7A071B"/>
    <w:rsid w:val="3F2410B5"/>
    <w:rsid w:val="3F3CD42D"/>
    <w:rsid w:val="3F504C46"/>
    <w:rsid w:val="3FA453A3"/>
    <w:rsid w:val="3FD2FD52"/>
    <w:rsid w:val="40D8ED9F"/>
    <w:rsid w:val="414296FC"/>
    <w:rsid w:val="417490CF"/>
    <w:rsid w:val="4262F9B5"/>
    <w:rsid w:val="42679C7A"/>
    <w:rsid w:val="43594F05"/>
    <w:rsid w:val="43A1D311"/>
    <w:rsid w:val="4479152F"/>
    <w:rsid w:val="449A5299"/>
    <w:rsid w:val="44B0B074"/>
    <w:rsid w:val="44DD0E76"/>
    <w:rsid w:val="4521C95D"/>
    <w:rsid w:val="45688FCE"/>
    <w:rsid w:val="45B330FB"/>
    <w:rsid w:val="45CF4421"/>
    <w:rsid w:val="4653E42D"/>
    <w:rsid w:val="4678E33B"/>
    <w:rsid w:val="4678ECFD"/>
    <w:rsid w:val="46D07718"/>
    <w:rsid w:val="474F116D"/>
    <w:rsid w:val="478084ED"/>
    <w:rsid w:val="4823ED4A"/>
    <w:rsid w:val="48386C3F"/>
    <w:rsid w:val="483B04D1"/>
    <w:rsid w:val="48559988"/>
    <w:rsid w:val="4896F719"/>
    <w:rsid w:val="492BFB63"/>
    <w:rsid w:val="4972B434"/>
    <w:rsid w:val="4988A97E"/>
    <w:rsid w:val="49AE5FDA"/>
    <w:rsid w:val="4A104F7E"/>
    <w:rsid w:val="4A8E0279"/>
    <w:rsid w:val="4A950FB0"/>
    <w:rsid w:val="4ABEC5C7"/>
    <w:rsid w:val="4AC4AC01"/>
    <w:rsid w:val="4BFBC32B"/>
    <w:rsid w:val="4C23ADD4"/>
    <w:rsid w:val="4C47CE75"/>
    <w:rsid w:val="4C62A5AB"/>
    <w:rsid w:val="4CF984F0"/>
    <w:rsid w:val="4D6311D7"/>
    <w:rsid w:val="4D96D31F"/>
    <w:rsid w:val="4DFFD1EE"/>
    <w:rsid w:val="4E53BE01"/>
    <w:rsid w:val="4E579A03"/>
    <w:rsid w:val="4ED3B12F"/>
    <w:rsid w:val="4F1741EA"/>
    <w:rsid w:val="4F7CDA10"/>
    <w:rsid w:val="4FDE01CA"/>
    <w:rsid w:val="505F1B59"/>
    <w:rsid w:val="50B50B8A"/>
    <w:rsid w:val="513D6EE6"/>
    <w:rsid w:val="51629C9E"/>
    <w:rsid w:val="5209F792"/>
    <w:rsid w:val="52FE97DB"/>
    <w:rsid w:val="532176AE"/>
    <w:rsid w:val="53B5508C"/>
    <w:rsid w:val="5431368F"/>
    <w:rsid w:val="544F6E53"/>
    <w:rsid w:val="5491FCFF"/>
    <w:rsid w:val="54E25977"/>
    <w:rsid w:val="550E8A3C"/>
    <w:rsid w:val="55E3C5B1"/>
    <w:rsid w:val="55ED5486"/>
    <w:rsid w:val="563AD9AD"/>
    <w:rsid w:val="56E1C393"/>
    <w:rsid w:val="57FC0E38"/>
    <w:rsid w:val="5818BC2D"/>
    <w:rsid w:val="5854120C"/>
    <w:rsid w:val="587B5664"/>
    <w:rsid w:val="58F428CB"/>
    <w:rsid w:val="592D4F14"/>
    <w:rsid w:val="5958A3D6"/>
    <w:rsid w:val="5A1A7798"/>
    <w:rsid w:val="5AD6534E"/>
    <w:rsid w:val="5AE45AB3"/>
    <w:rsid w:val="5AFE348C"/>
    <w:rsid w:val="5B5D9E72"/>
    <w:rsid w:val="5B726539"/>
    <w:rsid w:val="5BF7D5C8"/>
    <w:rsid w:val="5C3823D6"/>
    <w:rsid w:val="5C3B0BF5"/>
    <w:rsid w:val="5C60CDC0"/>
    <w:rsid w:val="5C6D9904"/>
    <w:rsid w:val="5CD04D38"/>
    <w:rsid w:val="5CF861C8"/>
    <w:rsid w:val="5CFA5D71"/>
    <w:rsid w:val="5D2E2AB4"/>
    <w:rsid w:val="5D64CC8A"/>
    <w:rsid w:val="5E073294"/>
    <w:rsid w:val="5EB29FB7"/>
    <w:rsid w:val="5FCF80F7"/>
    <w:rsid w:val="60375AD7"/>
    <w:rsid w:val="60F2C2F7"/>
    <w:rsid w:val="6108F655"/>
    <w:rsid w:val="610A2D16"/>
    <w:rsid w:val="615513E6"/>
    <w:rsid w:val="61D14C1C"/>
    <w:rsid w:val="629E024C"/>
    <w:rsid w:val="630FD735"/>
    <w:rsid w:val="6435209F"/>
    <w:rsid w:val="648478A2"/>
    <w:rsid w:val="64BA84DE"/>
    <w:rsid w:val="64CFB6AE"/>
    <w:rsid w:val="65272017"/>
    <w:rsid w:val="658FDE3F"/>
    <w:rsid w:val="6596E093"/>
    <w:rsid w:val="65A5CAFB"/>
    <w:rsid w:val="65AC1F4B"/>
    <w:rsid w:val="6617A938"/>
    <w:rsid w:val="66192682"/>
    <w:rsid w:val="661A093A"/>
    <w:rsid w:val="6642FA77"/>
    <w:rsid w:val="66B679BB"/>
    <w:rsid w:val="67008F93"/>
    <w:rsid w:val="670373D3"/>
    <w:rsid w:val="67671B21"/>
    <w:rsid w:val="6960D02C"/>
    <w:rsid w:val="69C5373C"/>
    <w:rsid w:val="69CC12B7"/>
    <w:rsid w:val="6B247F74"/>
    <w:rsid w:val="6B476823"/>
    <w:rsid w:val="6BCFD05F"/>
    <w:rsid w:val="6C0D4734"/>
    <w:rsid w:val="6C917352"/>
    <w:rsid w:val="6CCDB2F1"/>
    <w:rsid w:val="6CCEAA68"/>
    <w:rsid w:val="6D1E447E"/>
    <w:rsid w:val="6D87B521"/>
    <w:rsid w:val="6DE6EF79"/>
    <w:rsid w:val="6E3F6730"/>
    <w:rsid w:val="6E830D10"/>
    <w:rsid w:val="6E8F0B28"/>
    <w:rsid w:val="6EA01559"/>
    <w:rsid w:val="6EEBFEAC"/>
    <w:rsid w:val="6F5C71B3"/>
    <w:rsid w:val="6FAD9394"/>
    <w:rsid w:val="70D4C057"/>
    <w:rsid w:val="71280E50"/>
    <w:rsid w:val="717CBFBE"/>
    <w:rsid w:val="7265C17D"/>
    <w:rsid w:val="727B839E"/>
    <w:rsid w:val="72958F36"/>
    <w:rsid w:val="72ABCC6D"/>
    <w:rsid w:val="72E54A09"/>
    <w:rsid w:val="74805E5A"/>
    <w:rsid w:val="7597D8EA"/>
    <w:rsid w:val="75998888"/>
    <w:rsid w:val="76A1AAB3"/>
    <w:rsid w:val="76B86382"/>
    <w:rsid w:val="779973C4"/>
    <w:rsid w:val="77A94A34"/>
    <w:rsid w:val="783B9E97"/>
    <w:rsid w:val="78873371"/>
    <w:rsid w:val="78F3AEC5"/>
    <w:rsid w:val="7A6B785A"/>
    <w:rsid w:val="7A95CA6E"/>
    <w:rsid w:val="7BAFFD35"/>
    <w:rsid w:val="7BE8270C"/>
    <w:rsid w:val="7DB2CBAC"/>
    <w:rsid w:val="7E824DEC"/>
    <w:rsid w:val="7E8F7A29"/>
    <w:rsid w:val="7EB8AEEA"/>
    <w:rsid w:val="7F8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4A92"/>
  <w15:chartTrackingRefBased/>
  <w15:docId w15:val="{53ED03C0-8E12-4130-9F31-1B11E769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FE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E62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y@specialolympicsontario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JJPTx55Ic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FPlirPKDbX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SPxvbluj6v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1.specialolympicsontario.com/schools/elementary-school-hu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f949b-b63e-4e49-ac23-afb77696030f">
      <Terms xmlns="http://schemas.microsoft.com/office/infopath/2007/PartnerControls"/>
    </lcf76f155ced4ddcb4097134ff3c332f>
    <TaxCatchAll xmlns="786a27b5-b18e-491b-b32d-e30eb4f746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2FB8951F5449AD590BDE116FA73F" ma:contentTypeVersion="19" ma:contentTypeDescription="Create a new document." ma:contentTypeScope="" ma:versionID="4685e8dced29d9baf5d923a67031b317">
  <xsd:schema xmlns:xsd="http://www.w3.org/2001/XMLSchema" xmlns:xs="http://www.w3.org/2001/XMLSchema" xmlns:p="http://schemas.microsoft.com/office/2006/metadata/properties" xmlns:ns2="e49f949b-b63e-4e49-ac23-afb77696030f" xmlns:ns3="786a27b5-b18e-491b-b32d-e30eb4f746f5" targetNamespace="http://schemas.microsoft.com/office/2006/metadata/properties" ma:root="true" ma:fieldsID="3102c48e5614155e86bd1d3ca6fef763" ns2:_="" ns3:_="">
    <xsd:import namespace="e49f949b-b63e-4e49-ac23-afb77696030f"/>
    <xsd:import namespace="786a27b5-b18e-491b-b32d-e30eb4f7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f949b-b63e-4e49-ac23-afb776960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2110c8-66d0-47aa-8b98-d9f4140a4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27b5-b18e-491b-b32d-e30eb4f7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63b4e3-0f7f-454b-9e72-c14c38c606c4}" ma:internalName="TaxCatchAll" ma:showField="CatchAllData" ma:web="786a27b5-b18e-491b-b32d-e30eb4f7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31821-DA6E-4F2F-8B2C-9A4B959CAB78}">
  <ds:schemaRefs>
    <ds:schemaRef ds:uri="http://schemas.microsoft.com/office/2006/metadata/properties"/>
    <ds:schemaRef ds:uri="http://schemas.microsoft.com/office/infopath/2007/PartnerControls"/>
    <ds:schemaRef ds:uri="e49f949b-b63e-4e49-ac23-afb77696030f"/>
    <ds:schemaRef ds:uri="786a27b5-b18e-491b-b32d-e30eb4f746f5"/>
  </ds:schemaRefs>
</ds:datastoreItem>
</file>

<file path=customXml/itemProps2.xml><?xml version="1.0" encoding="utf-8"?>
<ds:datastoreItem xmlns:ds="http://schemas.openxmlformats.org/officeDocument/2006/customXml" ds:itemID="{37D3AE69-F6F2-49AA-A597-3955D9FD0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26D2-DD49-4693-A192-61DE01C4D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f949b-b63e-4e49-ac23-afb77696030f"/>
    <ds:schemaRef ds:uri="786a27b5-b18e-491b-b32d-e30eb4f7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Younan</dc:creator>
  <cp:keywords/>
  <dc:description/>
  <cp:lastModifiedBy>Natalia Younan</cp:lastModifiedBy>
  <cp:revision>2</cp:revision>
  <dcterms:created xsi:type="dcterms:W3CDTF">2025-01-27T20:08:00Z</dcterms:created>
  <dcterms:modified xsi:type="dcterms:W3CDTF">2025-01-27T20:08:00Z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0x01010092282FB8951F5449AD590BDE116FA73F</vt:lpwstr>
  </property>
  <property fmtid="{D5CDD505-2E9C-101B-9397-08002B2CF9AE}" pid="3" name="MediaServiceImageTags">
    <vt:lpwstr/>
  </property>
</Properties>
</file>